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D612B" w14:textId="77777777" w:rsidR="00FF3E14" w:rsidRDefault="00151479" w:rsidP="00151479">
      <w:pPr>
        <w:ind w:left="-142" w:right="140" w:firstLine="142"/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9C4025F" wp14:editId="0F9BC929">
            <wp:simplePos x="0" y="0"/>
            <wp:positionH relativeFrom="column">
              <wp:posOffset>4956810</wp:posOffset>
            </wp:positionH>
            <wp:positionV relativeFrom="paragraph">
              <wp:posOffset>-4445</wp:posOffset>
            </wp:positionV>
            <wp:extent cx="1638300" cy="781050"/>
            <wp:effectExtent l="0" t="0" r="0" b="0"/>
            <wp:wrapNone/>
            <wp:docPr id="1" name="Immagine 1" descr="Risultati immagini per logo dipartimento funzione 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logo dipartimento funzione pubblica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inline distT="0" distB="0" distL="0" distR="0" wp14:anchorId="6680EAC8" wp14:editId="7ABBE008">
            <wp:extent cx="1504950" cy="876300"/>
            <wp:effectExtent l="0" t="0" r="0" b="0"/>
            <wp:docPr id="6" name="Immagine 6" descr="C:\Users\orlandib\AppData\Local\Microsoft\Windows\INetCache\Content.Word\emblema_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rlandib\AppData\Local\Microsoft\Windows\INetCache\Content.Word\emblema_U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148E89E5" wp14:editId="3B4CDAC0">
            <wp:extent cx="1457325" cy="685799"/>
            <wp:effectExtent l="0" t="0" r="0" b="635"/>
            <wp:docPr id="5" name="Immagine 5" descr="C:\Users\orlandib\AppData\Local\Microsoft\Windows\INetCache\Content.Word\emblema_A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rlandib\AppData\Local\Microsoft\Windows\INetCache\Content.Word\emblema_AC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032" cy="723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mallCaps/>
          <w:noProof/>
          <w:sz w:val="28"/>
          <w:szCs w:val="28"/>
          <w:lang w:eastAsia="it-IT"/>
        </w:rPr>
        <w:drawing>
          <wp:inline distT="0" distB="0" distL="0" distR="0" wp14:anchorId="0E70D94F" wp14:editId="1A4D7236">
            <wp:extent cx="1781175" cy="781050"/>
            <wp:effectExtent l="0" t="0" r="9525" b="0"/>
            <wp:docPr id="9" name="Immagine 9" descr="logo_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_PO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589A9" w14:textId="77777777" w:rsidR="00151479" w:rsidRPr="00F47B87" w:rsidRDefault="00FC5264" w:rsidP="00F47B8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Calibri"/>
          <w:b/>
          <w:smallCaps/>
          <w:color w:val="000066"/>
          <w:sz w:val="14"/>
          <w:szCs w:val="14"/>
          <w:lang w:eastAsia="ar-SA"/>
        </w:rPr>
      </w:pPr>
      <w:r>
        <w:rPr>
          <w:rFonts w:ascii="Times New Roman" w:eastAsia="Times New Roman" w:hAnsi="Times New Roman" w:cs="Calibri"/>
          <w:b/>
          <w:smallCaps/>
          <w:color w:val="000066"/>
          <w:sz w:val="14"/>
          <w:szCs w:val="14"/>
          <w:lang w:eastAsia="ar-SA"/>
        </w:rPr>
        <w:t xml:space="preserve">                                                                                                           </w:t>
      </w:r>
    </w:p>
    <w:p w14:paraId="659EE678" w14:textId="77777777" w:rsidR="00752B1A" w:rsidRDefault="00752B1A" w:rsidP="00913F77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lang w:eastAsia="it-IT"/>
        </w:rPr>
        <w:drawing>
          <wp:anchor distT="0" distB="0" distL="114300" distR="114300" simplePos="0" relativeHeight="251660288" behindDoc="0" locked="0" layoutInCell="1" allowOverlap="1" wp14:anchorId="2823322C" wp14:editId="6948906F">
            <wp:simplePos x="0" y="0"/>
            <wp:positionH relativeFrom="column">
              <wp:posOffset>2171700</wp:posOffset>
            </wp:positionH>
            <wp:positionV relativeFrom="paragraph">
              <wp:posOffset>12065</wp:posOffset>
            </wp:positionV>
            <wp:extent cx="1838325" cy="628650"/>
            <wp:effectExtent l="0" t="0" r="0" b="0"/>
            <wp:wrapThrough wrapText="bothSides">
              <wp:wrapPolygon edited="0">
                <wp:start x="9252" y="0"/>
                <wp:lineTo x="2089" y="14836"/>
                <wp:lineTo x="1194" y="15709"/>
                <wp:lineTo x="597" y="17455"/>
                <wp:lineTo x="597" y="20073"/>
                <wp:lineTo x="20294" y="20073"/>
                <wp:lineTo x="20294" y="14836"/>
                <wp:lineTo x="11639" y="0"/>
                <wp:lineTo x="9252" y="0"/>
              </wp:wrapPolygon>
            </wp:wrapThrough>
            <wp:docPr id="2" name="Immagine 2" descr="Descrizione: ministero della sal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escrizione: ministero della salute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C6DC7" w14:textId="77777777" w:rsidR="00752B1A" w:rsidRDefault="00752B1A" w:rsidP="00913F77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E0C1926" w14:textId="77777777" w:rsidR="00752B1A" w:rsidRPr="00FC5264" w:rsidRDefault="00752B1A" w:rsidP="00752B1A">
      <w:pPr>
        <w:tabs>
          <w:tab w:val="left" w:pos="0"/>
        </w:tabs>
        <w:suppressAutoHyphens/>
        <w:spacing w:after="0" w:line="240" w:lineRule="auto"/>
        <w:jc w:val="center"/>
        <w:rPr>
          <w:rFonts w:cs="Calibri"/>
          <w:b/>
          <w:smallCaps/>
          <w:color w:val="000066"/>
          <w:sz w:val="14"/>
          <w:szCs w:val="14"/>
          <w:lang w:eastAsia="ar-SA"/>
        </w:rPr>
      </w:pPr>
      <w:r w:rsidRPr="00FC5264">
        <w:rPr>
          <w:rFonts w:cs="Calibri"/>
          <w:b/>
          <w:smallCaps/>
          <w:color w:val="000066"/>
          <w:sz w:val="14"/>
          <w:szCs w:val="14"/>
          <w:lang w:eastAsia="ar-SA"/>
        </w:rPr>
        <w:t>Direzione generale della programmazione sanitaria</w:t>
      </w:r>
    </w:p>
    <w:p w14:paraId="712DA6EF" w14:textId="77777777" w:rsidR="00752B1A" w:rsidRDefault="00752B1A" w:rsidP="00752B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FC5264">
        <w:rPr>
          <w:rFonts w:cs="Calibri"/>
          <w:b/>
          <w:smallCaps/>
          <w:color w:val="000066"/>
          <w:sz w:val="14"/>
          <w:szCs w:val="14"/>
          <w:lang w:eastAsia="ar-SA"/>
        </w:rPr>
        <w:t>CUP J51H16000050007</w:t>
      </w:r>
    </w:p>
    <w:p w14:paraId="7F6A20BF" w14:textId="77777777" w:rsidR="00752B1A" w:rsidRDefault="00752B1A" w:rsidP="00913F77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5773E64" w14:textId="77777777" w:rsidR="00913F77" w:rsidRPr="00F47B87" w:rsidRDefault="00913F77" w:rsidP="00913F77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proofErr w:type="gramStart"/>
      <w:r w:rsidRPr="00F47B87">
        <w:rPr>
          <w:rFonts w:ascii="Times New Roman" w:hAnsi="Times New Roman" w:cs="Times New Roman"/>
          <w:b/>
          <w:bCs/>
          <w:color w:val="000000" w:themeColor="text1"/>
        </w:rPr>
        <w:t>Avviso pubblico per la selezione di n. 15 esperti ai quali conferire incarichi di lavoro autonomo ai sensi dell’art</w:t>
      </w:r>
      <w:proofErr w:type="gramEnd"/>
      <w:r w:rsidRPr="00F47B87">
        <w:rPr>
          <w:rFonts w:ascii="Times New Roman" w:hAnsi="Times New Roman" w:cs="Times New Roman"/>
          <w:b/>
          <w:bCs/>
          <w:color w:val="000000" w:themeColor="text1"/>
        </w:rPr>
        <w:t xml:space="preserve">. 7, comma </w:t>
      </w:r>
      <w:proofErr w:type="gramStart"/>
      <w:r w:rsidRPr="00F47B87">
        <w:rPr>
          <w:rFonts w:ascii="Times New Roman" w:hAnsi="Times New Roman" w:cs="Times New Roman"/>
          <w:b/>
          <w:bCs/>
          <w:color w:val="000000" w:themeColor="text1"/>
        </w:rPr>
        <w:t>6</w:t>
      </w:r>
      <w:proofErr w:type="gramEnd"/>
      <w:r w:rsidRPr="00F47B87">
        <w:rPr>
          <w:rFonts w:ascii="Times New Roman" w:hAnsi="Times New Roman" w:cs="Times New Roman"/>
          <w:b/>
          <w:bCs/>
          <w:color w:val="000000" w:themeColor="text1"/>
        </w:rPr>
        <w:t xml:space="preserve"> del d.lgs. n. 165/2001 per lo svolgimento di attività di supporto alla Direzione generale della programmazione sanitaria per la realizzazione del progetto “</w:t>
      </w:r>
      <w:r w:rsidRPr="00F47B87">
        <w:rPr>
          <w:rFonts w:ascii="Times New Roman" w:hAnsi="Times New Roman" w:cs="Times New Roman"/>
          <w:b/>
          <w:bCs/>
          <w:i/>
          <w:color w:val="000000" w:themeColor="text1"/>
        </w:rPr>
        <w:t>Analisi dei fattori di produzione per resilienza e sviluppo del SSN</w:t>
      </w:r>
      <w:r w:rsidR="002D1F70">
        <w:rPr>
          <w:rFonts w:ascii="Times New Roman" w:hAnsi="Times New Roman" w:cs="Times New Roman"/>
          <w:b/>
          <w:bCs/>
          <w:color w:val="000000" w:themeColor="text1"/>
        </w:rPr>
        <w:t>” (</w:t>
      </w:r>
      <w:r w:rsidRPr="00F47B87">
        <w:rPr>
          <w:rFonts w:ascii="Times New Roman" w:hAnsi="Times New Roman" w:cs="Times New Roman"/>
          <w:b/>
          <w:bCs/>
          <w:color w:val="000000" w:themeColor="text1"/>
        </w:rPr>
        <w:t>CUP J51H16000050007</w:t>
      </w:r>
      <w:r w:rsidR="002D1F70">
        <w:rPr>
          <w:rFonts w:ascii="Times New Roman" w:hAnsi="Times New Roman" w:cs="Times New Roman"/>
          <w:b/>
          <w:bCs/>
          <w:color w:val="000000" w:themeColor="text1"/>
        </w:rPr>
        <w:t>)</w:t>
      </w:r>
      <w:r w:rsidRPr="00F47B87">
        <w:rPr>
          <w:rFonts w:ascii="Times New Roman" w:hAnsi="Times New Roman" w:cs="Times New Roman"/>
          <w:b/>
          <w:bCs/>
          <w:color w:val="000000" w:themeColor="text1"/>
        </w:rPr>
        <w:t>, finanziato nell’ambito del PON</w:t>
      </w:r>
      <w:r w:rsidRPr="00F47B87">
        <w:rPr>
          <w:rFonts w:ascii="Times New Roman" w:hAnsi="Times New Roman" w:cs="Times New Roman"/>
          <w:b/>
          <w:bCs/>
          <w:i/>
          <w:color w:val="000000" w:themeColor="text1"/>
        </w:rPr>
        <w:t xml:space="preserve"> “</w:t>
      </w:r>
      <w:proofErr w:type="spellStart"/>
      <w:r w:rsidRPr="00F47B87">
        <w:rPr>
          <w:rFonts w:ascii="Times New Roman" w:hAnsi="Times New Roman" w:cs="Times New Roman"/>
          <w:b/>
          <w:bCs/>
          <w:i/>
          <w:color w:val="000000" w:themeColor="text1"/>
        </w:rPr>
        <w:t>Governance</w:t>
      </w:r>
      <w:proofErr w:type="spellEnd"/>
      <w:r w:rsidRPr="00F47B87">
        <w:rPr>
          <w:rFonts w:ascii="Times New Roman" w:hAnsi="Times New Roman" w:cs="Times New Roman"/>
          <w:b/>
          <w:bCs/>
          <w:i/>
          <w:color w:val="000000" w:themeColor="text1"/>
        </w:rPr>
        <w:t xml:space="preserve"> e capacità istituzionale</w:t>
      </w:r>
      <w:r w:rsidRPr="00F47B87">
        <w:rPr>
          <w:rFonts w:ascii="Times New Roman" w:hAnsi="Times New Roman" w:cs="Times New Roman"/>
          <w:b/>
          <w:bCs/>
          <w:color w:val="000000" w:themeColor="text1"/>
        </w:rPr>
        <w:t xml:space="preserve"> 2014-2020”, Asse 1, </w:t>
      </w:r>
      <w:bookmarkStart w:id="0" w:name="_Hlk521591977"/>
      <w:r w:rsidRPr="00F47B87">
        <w:rPr>
          <w:rFonts w:ascii="Times New Roman" w:hAnsi="Times New Roman" w:cs="Times New Roman"/>
          <w:b/>
          <w:bCs/>
          <w:color w:val="000000" w:themeColor="text1"/>
        </w:rPr>
        <w:t>Obiettivo specifico 1.3, Azione 1.3.2 “</w:t>
      </w:r>
      <w:r w:rsidRPr="00F47B87">
        <w:rPr>
          <w:rFonts w:ascii="Times New Roman" w:hAnsi="Times New Roman" w:cs="Times New Roman"/>
          <w:b/>
          <w:bCs/>
          <w:i/>
          <w:color w:val="000000" w:themeColor="text1"/>
        </w:rPr>
        <w:t>Interventi di innovazione nella gestione dei servizi sanitari che prevedano il supporto allo sviluppo delle competenze funzionali all’implementazione dei processi di innovazione (Patto per la salute)</w:t>
      </w:r>
      <w:bookmarkEnd w:id="0"/>
      <w:r w:rsidR="002D1F70">
        <w:rPr>
          <w:rFonts w:ascii="Times New Roman" w:hAnsi="Times New Roman" w:cs="Times New Roman"/>
          <w:b/>
          <w:bCs/>
          <w:color w:val="000000" w:themeColor="text1"/>
        </w:rPr>
        <w:t>”- FSE</w:t>
      </w:r>
    </w:p>
    <w:p w14:paraId="6AA157AB" w14:textId="77777777" w:rsidR="00151479" w:rsidRDefault="00151479" w:rsidP="00151479">
      <w:pPr>
        <w:ind w:left="-142" w:right="140" w:firstLine="142"/>
      </w:pPr>
    </w:p>
    <w:p w14:paraId="4AAD370D" w14:textId="77777777" w:rsidR="00913F77" w:rsidRPr="00913F77" w:rsidRDefault="00913F77" w:rsidP="00913F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1" w:name="page1"/>
      <w:bookmarkEnd w:id="1"/>
      <w:r w:rsidRPr="00EB30B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Allegato </w:t>
      </w:r>
      <w:proofErr w:type="gramStart"/>
      <w:r w:rsidRPr="00EB30B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1.B</w:t>
      </w:r>
      <w:proofErr w:type="gramEnd"/>
      <w:r w:rsidRPr="00EB30B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– “Domanda di partecipazione”</w:t>
      </w:r>
    </w:p>
    <w:p w14:paraId="7225D831" w14:textId="77777777" w:rsidR="00913F77" w:rsidRPr="00913F77" w:rsidRDefault="00913F77" w:rsidP="00913F77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913F7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(da compilare in carta semplice)</w:t>
      </w:r>
    </w:p>
    <w:p w14:paraId="30E3D446" w14:textId="77777777" w:rsidR="00913F77" w:rsidRPr="00913F77" w:rsidRDefault="00913F77" w:rsidP="00913F77">
      <w:pPr>
        <w:spacing w:after="0" w:line="240" w:lineRule="auto"/>
        <w:ind w:left="4536" w:right="83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2F5360AA" w14:textId="77777777" w:rsidR="00913F77" w:rsidRDefault="00913F77" w:rsidP="00EF7068">
      <w:pPr>
        <w:spacing w:after="0" w:line="240" w:lineRule="auto"/>
        <w:ind w:left="4536" w:right="8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13F7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Alla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Direzione generale della</w:t>
      </w:r>
      <w:r w:rsidR="00EF706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programmazione </w:t>
      </w:r>
    </w:p>
    <w:p w14:paraId="2CB02E6E" w14:textId="49A4A542" w:rsidR="00913F77" w:rsidRPr="00783024" w:rsidRDefault="00913F77" w:rsidP="00EF7068">
      <w:pPr>
        <w:spacing w:after="0" w:line="240" w:lineRule="auto"/>
        <w:ind w:left="4536" w:right="839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783024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Ufficio 1 - Affari generali e Sistema nazionale di verifica e controllo sull'assistenza </w:t>
      </w:r>
      <w:proofErr w:type="gramStart"/>
      <w:r w:rsidRPr="00783024">
        <w:rPr>
          <w:rFonts w:ascii="Times New Roman" w:eastAsia="Calibri" w:hAnsi="Times New Roman" w:cs="Times New Roman"/>
          <w:sz w:val="24"/>
          <w:szCs w:val="24"/>
          <w:lang w:eastAsia="it-IT"/>
        </w:rPr>
        <w:t>sanitaria</w:t>
      </w:r>
      <w:proofErr w:type="gramEnd"/>
      <w:r w:rsidRPr="00783024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</w:p>
    <w:p w14:paraId="7DF1EF2D" w14:textId="77777777" w:rsidR="00913F77" w:rsidRPr="00783024" w:rsidRDefault="00913F77" w:rsidP="00913F77">
      <w:pPr>
        <w:spacing w:after="0" w:line="240" w:lineRule="auto"/>
        <w:ind w:left="4536" w:right="839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14:paraId="45717A8C" w14:textId="77777777" w:rsidR="00913F77" w:rsidRPr="00913F77" w:rsidRDefault="0096724D" w:rsidP="00913F77">
      <w:pPr>
        <w:spacing w:after="0" w:line="240" w:lineRule="auto"/>
        <w:ind w:left="4536" w:right="83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16" w:history="1">
        <w:r w:rsidR="00EB30BD" w:rsidRPr="00D87862">
          <w:rPr>
            <w:rStyle w:val="Collegamentoipertestuale"/>
            <w:rFonts w:ascii="Times New Roman" w:eastAsia="Times New Roman" w:hAnsi="Times New Roman" w:cs="Times New Roman"/>
            <w:b/>
            <w:sz w:val="24"/>
            <w:szCs w:val="24"/>
            <w:lang w:eastAsia="it-IT"/>
          </w:rPr>
          <w:t>dgprog@postacert.sanita.it</w:t>
        </w:r>
      </w:hyperlink>
      <w:r w:rsidR="00EB30B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14:paraId="2D772799" w14:textId="77777777" w:rsidR="00913F77" w:rsidRPr="00913F77" w:rsidRDefault="00913F77" w:rsidP="00913F77">
      <w:pPr>
        <w:spacing w:after="120" w:line="240" w:lineRule="auto"/>
        <w:ind w:left="4321" w:right="839" w:firstLine="215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13F7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br/>
      </w:r>
    </w:p>
    <w:p w14:paraId="4F36F126" w14:textId="3AD0F34E" w:rsidR="00913F77" w:rsidRPr="00913F77" w:rsidRDefault="00913F77" w:rsidP="00913F77">
      <w:pPr>
        <w:shd w:val="clear" w:color="auto" w:fill="FFFFFF"/>
        <w:tabs>
          <w:tab w:val="left" w:pos="1560"/>
        </w:tabs>
        <w:spacing w:after="240" w:line="240" w:lineRule="auto"/>
        <w:ind w:left="1440" w:hanging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913F7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OGGETTO</w:t>
      </w:r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proofErr w:type="gramStart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Domanda di partecipazione </w:t>
      </w:r>
      <w:r w:rsidRPr="00913F77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per la selezione di n. 1</w:t>
      </w:r>
      <w:r w:rsidR="00F47B87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5</w:t>
      </w:r>
      <w:r w:rsidRPr="00913F77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esperti </w:t>
      </w:r>
      <w:r w:rsidR="00EB30BD">
        <w:rPr>
          <w:b/>
          <w:bCs/>
          <w:color w:val="002060"/>
        </w:rPr>
        <w:t>ai quali</w:t>
      </w:r>
      <w:r w:rsidR="00EB30BD" w:rsidRPr="001F0050">
        <w:rPr>
          <w:b/>
          <w:bCs/>
          <w:color w:val="002060"/>
        </w:rPr>
        <w:t xml:space="preserve"> conferi</w:t>
      </w:r>
      <w:r w:rsidR="00EB30BD">
        <w:rPr>
          <w:b/>
          <w:bCs/>
          <w:color w:val="002060"/>
        </w:rPr>
        <w:t>re</w:t>
      </w:r>
      <w:r w:rsidR="00EB30BD" w:rsidRPr="001F0050">
        <w:rPr>
          <w:b/>
          <w:bCs/>
          <w:color w:val="002060"/>
        </w:rPr>
        <w:t xml:space="preserve"> </w:t>
      </w:r>
      <w:r w:rsidRPr="00913F77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incarichi di lavoro autonomo </w:t>
      </w:r>
      <w:r w:rsidR="00EB30BD" w:rsidRPr="00221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ai sensi dell’</w:t>
      </w:r>
      <w:r w:rsidRPr="00221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art</w:t>
      </w:r>
      <w:proofErr w:type="gramEnd"/>
      <w:r w:rsidRPr="00221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7, comma </w:t>
      </w:r>
      <w:proofErr w:type="gramStart"/>
      <w:r w:rsidRPr="00221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proofErr w:type="gramEnd"/>
      <w:r w:rsidRPr="00221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del d.lgs. n. 165/2001 per lo svolgimento di attività di supporto</w:t>
      </w:r>
      <w:r w:rsidR="00F47B87" w:rsidRPr="00221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47B87" w:rsidRPr="00F47B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alla Direzione generale della programmazione sanitaria per la realizzazione del progetto “</w:t>
      </w:r>
      <w:r w:rsidR="00F47B87" w:rsidRPr="002219B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Analisi dei fattori di produzione per resilienza e sviluppo del SSN</w:t>
      </w:r>
      <w:r w:rsidR="00F47B87" w:rsidRPr="00F47B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</w:t>
      </w:r>
      <w:r w:rsidR="002219BC" w:rsidRPr="00221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CUP J51H16000050007</w:t>
      </w:r>
      <w:r w:rsidR="002219BC">
        <w:rPr>
          <w:b/>
          <w:bCs/>
          <w:color w:val="002060"/>
        </w:rPr>
        <w:t xml:space="preserve"> –</w:t>
      </w:r>
      <w:r w:rsidRPr="00913F77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913F77">
        <w:rPr>
          <w:rFonts w:ascii="Times New Roman" w:eastAsia="Calibri" w:hAnsi="Times New Roman" w:cs="Times New Roman"/>
          <w:sz w:val="24"/>
          <w:szCs w:val="24"/>
          <w:lang w:eastAsia="it-IT"/>
        </w:rPr>
        <w:t>finanziato nell’ambito del PON “</w:t>
      </w:r>
      <w:proofErr w:type="spellStart"/>
      <w:r w:rsidRPr="002219BC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>Governance</w:t>
      </w:r>
      <w:proofErr w:type="spellEnd"/>
      <w:r w:rsidRPr="002219BC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 xml:space="preserve"> e capacità istituzionale</w:t>
      </w:r>
      <w:r w:rsidRPr="00913F77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” 2014-2010, Asse 1, </w:t>
      </w:r>
      <w:r w:rsidR="00F47B87" w:rsidRPr="00F47B87">
        <w:rPr>
          <w:rFonts w:ascii="Times New Roman" w:eastAsia="Calibri" w:hAnsi="Times New Roman" w:cs="Times New Roman"/>
          <w:sz w:val="24"/>
          <w:szCs w:val="24"/>
          <w:lang w:eastAsia="it-IT"/>
        </w:rPr>
        <w:t>Obiettivo specifico 1.3, Azione 1.3.2 “</w:t>
      </w:r>
      <w:r w:rsidR="00F47B87" w:rsidRPr="002219BC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>Interventi di innovazione nella gestione dei servizi sanitari che prevedano il supporto allo sviluppo delle competenze funzionali all’implementazione dei processi di innovazione (Patto per la salute)</w:t>
      </w:r>
      <w:r w:rsidR="00783024">
        <w:rPr>
          <w:rFonts w:ascii="Times New Roman" w:eastAsia="Calibri" w:hAnsi="Times New Roman" w:cs="Times New Roman"/>
          <w:sz w:val="24"/>
          <w:szCs w:val="24"/>
          <w:lang w:eastAsia="it-IT"/>
        </w:rPr>
        <w:t>” – FSE</w:t>
      </w:r>
      <w:r w:rsidR="002219BC">
        <w:rPr>
          <w:rFonts w:ascii="Times New Roman" w:eastAsia="Calibri" w:hAnsi="Times New Roman" w:cs="Times New Roman"/>
          <w:sz w:val="24"/>
          <w:szCs w:val="24"/>
          <w:lang w:eastAsia="it-IT"/>
        </w:rPr>
        <w:t>;</w:t>
      </w:r>
    </w:p>
    <w:p w14:paraId="09CE0D1C" w14:textId="77777777" w:rsidR="00F47B87" w:rsidRDefault="00F47B87" w:rsidP="00913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0D99788" w14:textId="77777777" w:rsidR="00F47B87" w:rsidRDefault="00F47B87" w:rsidP="00913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6970442" w14:textId="77777777" w:rsidR="00F47B87" w:rsidRDefault="00F47B87" w:rsidP="00913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A8B5F99" w14:textId="77777777" w:rsidR="00F47B87" w:rsidRDefault="00F47B87" w:rsidP="00913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FDF41BA" w14:textId="77777777" w:rsidR="00F47B87" w:rsidRDefault="00F47B87" w:rsidP="00913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2E971E8" w14:textId="77777777" w:rsidR="00E52083" w:rsidRDefault="00913F77" w:rsidP="00E52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Il/</w:t>
      </w:r>
      <w:proofErr w:type="gramStart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proofErr w:type="gramEnd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sottoscritto/a………………………………...………………………..……………………………. </w:t>
      </w:r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gramStart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>nato</w:t>
      </w:r>
      <w:proofErr w:type="gramEnd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>/a …………………………………………</w:t>
      </w:r>
      <w:r w:rsidR="00E52083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………………………………………………………...</w:t>
      </w:r>
    </w:p>
    <w:p w14:paraId="30C3BC81" w14:textId="77777777" w:rsidR="00E52083" w:rsidRDefault="00E52083" w:rsidP="00E52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provincia</w:t>
      </w:r>
      <w:proofErr w:type="gramEnd"/>
      <w:r w:rsidR="00913F77"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…………………………………………….</w:t>
      </w:r>
      <w:r w:rsidR="00913F77"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13F77"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gramStart"/>
      <w:r w:rsidR="00913F77"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proofErr w:type="gramEnd"/>
      <w:r w:rsidR="00913F77"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…………………………………………………………….….</w:t>
      </w:r>
    </w:p>
    <w:p w14:paraId="602377EE" w14:textId="77777777" w:rsidR="00913F77" w:rsidRPr="00913F77" w:rsidRDefault="00913F77" w:rsidP="00E52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>codice fiscale: …</w:t>
      </w:r>
      <w:proofErr w:type="gramStart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>..</w:t>
      </w:r>
      <w:proofErr w:type="gramEnd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</w:t>
      </w:r>
      <w:r w:rsidR="00E52083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</w:t>
      </w:r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gramStart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</w:t>
      </w:r>
      <w:proofErr w:type="gramEnd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………………………………………………..…………. </w:t>
      </w:r>
      <w:proofErr w:type="spellStart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>prov</w:t>
      </w:r>
      <w:proofErr w:type="spellEnd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(………………………..) </w:t>
      </w:r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Via/Piazza …………………………</w:t>
      </w:r>
      <w:proofErr w:type="gramStart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>..</w:t>
      </w:r>
      <w:proofErr w:type="gramEnd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…..………………………………CAP………………………… </w:t>
      </w:r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gramStart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indirizzo</w:t>
      </w:r>
      <w:proofErr w:type="gramEnd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posta elettronica ordinaria …..……………………….….…………………………………</w:t>
      </w:r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gramStart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indirizzo</w:t>
      </w:r>
      <w:proofErr w:type="gramEnd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posta elettronica certificata .……………………………………………………………….</w:t>
      </w:r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4BBCC1D9" w14:textId="77777777" w:rsidR="00913F77" w:rsidRPr="00913F77" w:rsidRDefault="00913F77" w:rsidP="00913F7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>consapevole</w:t>
      </w:r>
      <w:proofErr w:type="gramEnd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sanzioni e delle pene previste in caso di false attestazioni e di mendaci dichiarazioni, sotto la sua personale responsabilità, ai sensi dell’ar</w:t>
      </w:r>
      <w:r w:rsidR="00E52083">
        <w:rPr>
          <w:rFonts w:ascii="Times New Roman" w:eastAsia="Times New Roman" w:hAnsi="Times New Roman" w:cs="Times New Roman"/>
          <w:sz w:val="24"/>
          <w:szCs w:val="24"/>
          <w:lang w:eastAsia="it-IT"/>
        </w:rPr>
        <w:t>t. 47 del DPR</w:t>
      </w:r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445 del 2000</w:t>
      </w:r>
    </w:p>
    <w:p w14:paraId="23657A40" w14:textId="77777777" w:rsidR="00913F77" w:rsidRPr="00913F77" w:rsidRDefault="00913F77" w:rsidP="00913F77">
      <w:pPr>
        <w:tabs>
          <w:tab w:val="left" w:pos="3880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70FA99E" w14:textId="77777777" w:rsidR="00913F77" w:rsidRPr="00913F77" w:rsidRDefault="00913F77" w:rsidP="00913F77">
      <w:pPr>
        <w:tabs>
          <w:tab w:val="left" w:pos="3880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13F7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</w:t>
      </w:r>
    </w:p>
    <w:p w14:paraId="7EEAC6FF" w14:textId="77777777" w:rsidR="00913F77" w:rsidRPr="00913F77" w:rsidRDefault="00913F77" w:rsidP="00913F77">
      <w:pPr>
        <w:numPr>
          <w:ilvl w:val="0"/>
          <w:numId w:val="3"/>
        </w:numPr>
        <w:tabs>
          <w:tab w:val="left" w:pos="358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gramStart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presentare la propria candidatura per l’incarico di esperto </w:t>
      </w:r>
      <w:r w:rsidRPr="00913F77">
        <w:rPr>
          <w:rFonts w:ascii="Times New Roman" w:eastAsia="Calibri" w:hAnsi="Times New Roman" w:cs="Times New Roman"/>
          <w:sz w:val="24"/>
          <w:szCs w:val="24"/>
          <w:lang w:eastAsia="it-IT"/>
        </w:rPr>
        <w:t>per lo svolgimento di attività nell’ambito del progetto “</w:t>
      </w:r>
      <w:r w:rsidR="00C612A5" w:rsidRPr="005C721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Analisi dei fattori di produzione per resilienza e sviluppo del SSN</w:t>
      </w:r>
      <w:r w:rsidRPr="00913F77">
        <w:rPr>
          <w:rFonts w:ascii="Times New Roman" w:eastAsia="Calibri" w:hAnsi="Times New Roman" w:cs="Times New Roman"/>
          <w:sz w:val="24"/>
          <w:szCs w:val="24"/>
          <w:lang w:eastAsia="it-IT"/>
        </w:rPr>
        <w:t>” relativo al</w:t>
      </w:r>
      <w:r w:rsidR="00000B15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r w:rsidR="00C612A5">
        <w:rPr>
          <w:rFonts w:ascii="Times New Roman" w:eastAsia="Calibri" w:hAnsi="Times New Roman" w:cs="Times New Roman"/>
          <w:sz w:val="24"/>
          <w:szCs w:val="24"/>
          <w:lang w:eastAsia="it-IT"/>
        </w:rPr>
        <w:t>“codice candidatura”</w:t>
      </w:r>
      <w:r w:rsidRPr="00913F77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r w:rsidR="00000B15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e </w:t>
      </w:r>
      <w:r w:rsidRPr="00913F77">
        <w:rPr>
          <w:rFonts w:ascii="Times New Roman" w:eastAsia="Calibri" w:hAnsi="Times New Roman" w:cs="Times New Roman"/>
          <w:sz w:val="24"/>
          <w:szCs w:val="24"/>
          <w:lang w:eastAsia="it-IT"/>
        </w:rPr>
        <w:t>profilo di seguito indicato</w:t>
      </w:r>
      <w:r w:rsidR="000E35D6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(</w:t>
      </w:r>
      <w:r w:rsidR="000E35D6" w:rsidRPr="00E20A35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 xml:space="preserve">cfr. art. 1, comma </w:t>
      </w:r>
      <w:proofErr w:type="gramStart"/>
      <w:r w:rsidR="000E35D6" w:rsidRPr="00E20A35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>2</w:t>
      </w:r>
      <w:proofErr w:type="gramEnd"/>
      <w:r w:rsidR="000E35D6" w:rsidRPr="00E20A35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>, dell’Avviso</w:t>
      </w:r>
      <w:r w:rsidR="000E35D6" w:rsidRPr="00E20A35">
        <w:rPr>
          <w:rFonts w:ascii="Times New Roman" w:eastAsia="Calibri" w:hAnsi="Times New Roman" w:cs="Times New Roman"/>
          <w:sz w:val="24"/>
          <w:szCs w:val="24"/>
          <w:lang w:eastAsia="it-IT"/>
        </w:rPr>
        <w:t>)</w:t>
      </w:r>
      <w:r w:rsidRPr="00E20A35">
        <w:rPr>
          <w:rFonts w:ascii="Times New Roman" w:eastAsia="Calibri" w:hAnsi="Times New Roman" w:cs="Times New Roman"/>
          <w:sz w:val="24"/>
          <w:szCs w:val="24"/>
          <w:lang w:eastAsia="it-IT"/>
        </w:rPr>
        <w:t>:</w:t>
      </w:r>
    </w:p>
    <w:tbl>
      <w:tblPr>
        <w:tblW w:w="9497" w:type="dxa"/>
        <w:tblInd w:w="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087"/>
      </w:tblGrid>
      <w:tr w:rsidR="00913F77" w:rsidRPr="00913F77" w14:paraId="0475ABE4" w14:textId="77777777" w:rsidTr="00EB30BD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1121C" w14:textId="77777777" w:rsidR="00913F77" w:rsidRPr="00913F77" w:rsidRDefault="00000B15" w:rsidP="0000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bookmarkStart w:id="2" w:name="_Hlk521596780"/>
            <w:r w:rsidRPr="00000B15">
              <w:rPr>
                <w:rFonts w:ascii="Times New Roman" w:hAnsi="Times New Roman" w:cs="Times New Roman"/>
                <w:b/>
                <w:bCs/>
              </w:rPr>
              <w:t>Codice candidatura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07E2F" w14:textId="77777777" w:rsidR="00913F77" w:rsidRPr="00913F77" w:rsidRDefault="00000B15" w:rsidP="0000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</w:t>
            </w:r>
            <w:r w:rsidR="00913F77" w:rsidRPr="00913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rofilo</w:t>
            </w:r>
          </w:p>
        </w:tc>
      </w:tr>
      <w:tr w:rsidR="00913F77" w:rsidRPr="00913F77" w14:paraId="5BBE74CE" w14:textId="77777777" w:rsidTr="00EB30BD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500300" w14:textId="77777777" w:rsidR="00913F77" w:rsidRPr="00913F77" w:rsidRDefault="00913F77" w:rsidP="0000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8FE12D" w14:textId="77777777" w:rsidR="00913F77" w:rsidRPr="00913F77" w:rsidRDefault="00913F77" w:rsidP="0091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bookmarkEnd w:id="2"/>
    </w:tbl>
    <w:p w14:paraId="3493ED89" w14:textId="77777777" w:rsidR="00913F77" w:rsidRPr="00913F77" w:rsidRDefault="00913F77" w:rsidP="00913F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A0C6D6C" w14:textId="77777777" w:rsidR="00913F77" w:rsidRPr="00913F77" w:rsidRDefault="00913F77" w:rsidP="00913F77">
      <w:pPr>
        <w:numPr>
          <w:ilvl w:val="0"/>
          <w:numId w:val="3"/>
        </w:numPr>
        <w:tabs>
          <w:tab w:val="left" w:pos="360"/>
        </w:tabs>
        <w:spacing w:after="120" w:line="240" w:lineRule="auto"/>
        <w:ind w:left="357" w:right="40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gramStart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essere cittad</w:t>
      </w:r>
      <w:r w:rsidR="00000B15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>no italiano, di godere dei diritti civili e politici;</w:t>
      </w:r>
    </w:p>
    <w:p w14:paraId="39CE9B1B" w14:textId="77777777" w:rsidR="00913F77" w:rsidRPr="00913F77" w:rsidRDefault="00913F77" w:rsidP="00913F77">
      <w:pPr>
        <w:numPr>
          <w:ilvl w:val="0"/>
          <w:numId w:val="3"/>
        </w:numPr>
        <w:tabs>
          <w:tab w:val="left" w:pos="360"/>
        </w:tabs>
        <w:spacing w:after="120" w:line="240" w:lineRule="auto"/>
        <w:ind w:left="357" w:right="40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proofErr w:type="gramStart"/>
      <w:r w:rsidRPr="00913F77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riservato</w:t>
      </w:r>
      <w:proofErr w:type="gramEnd"/>
      <w:r w:rsidRPr="00913F77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ai cittadini che non sono in possesso della cittadinanza italiana:</w:t>
      </w:r>
    </w:p>
    <w:p w14:paraId="4621309A" w14:textId="77777777" w:rsidR="00913F77" w:rsidRPr="00913F77" w:rsidRDefault="00913F77" w:rsidP="00AE4136">
      <w:pPr>
        <w:numPr>
          <w:ilvl w:val="0"/>
          <w:numId w:val="21"/>
        </w:numPr>
        <w:tabs>
          <w:tab w:val="left" w:pos="360"/>
        </w:tabs>
        <w:spacing w:after="12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essere cittadino ………………………………………………….. (Stato membro dell’UE);</w:t>
      </w:r>
    </w:p>
    <w:p w14:paraId="02525CF7" w14:textId="77777777" w:rsidR="00913F77" w:rsidRPr="00913F77" w:rsidRDefault="00913F77" w:rsidP="00AE4136">
      <w:pPr>
        <w:numPr>
          <w:ilvl w:val="0"/>
          <w:numId w:val="21"/>
        </w:numPr>
        <w:tabs>
          <w:tab w:val="left" w:pos="360"/>
        </w:tabs>
        <w:spacing w:after="12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proofErr w:type="gramStart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essere cittadino ……</w:t>
      </w:r>
      <w:r w:rsidR="000E35D6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………………………………………………………….</w:t>
      </w:r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>(Paesi Terzi) e di essere in possesso del permesso di soggiorno UE per soggiornanti di lungo periodo n. ……………..…………. rilasciato da ………………………………………………</w:t>
      </w:r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 data ………………………</w:t>
      </w:r>
      <w:proofErr w:type="gramStart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>..</w:t>
      </w:r>
      <w:proofErr w:type="gramEnd"/>
    </w:p>
    <w:p w14:paraId="2CC51B1E" w14:textId="77777777" w:rsidR="00913F77" w:rsidRPr="00913F77" w:rsidRDefault="00913F77" w:rsidP="00913F77">
      <w:pPr>
        <w:spacing w:after="12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3" w:name="page2"/>
      <w:bookmarkEnd w:id="3"/>
      <w:proofErr w:type="gramStart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>ovvero</w:t>
      </w:r>
      <w:proofErr w:type="gramEnd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aver ottenuto il riconoscimento dello status di rifugiato con provvedimento n. …………………….……………. rilasciato da ……………………………………........…</w:t>
      </w:r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 data ……………………………………</w:t>
      </w:r>
      <w:proofErr w:type="gramStart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>..</w:t>
      </w:r>
      <w:proofErr w:type="gramEnd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………….</w:t>
      </w:r>
    </w:p>
    <w:p w14:paraId="20AE07E6" w14:textId="77777777" w:rsidR="00913F77" w:rsidRPr="00913F77" w:rsidRDefault="00913F77" w:rsidP="00913F77">
      <w:pPr>
        <w:spacing w:after="12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>ovvero</w:t>
      </w:r>
      <w:proofErr w:type="gramEnd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aver ottenuto il riconoscimento dello status di beneficiario di protezione sussidiaria con provvedimento n. ………….................... rilasciato da ………………………</w:t>
      </w:r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 data …………………………………………………</w:t>
      </w:r>
    </w:p>
    <w:p w14:paraId="4F71BD4C" w14:textId="77777777" w:rsidR="000E35D6" w:rsidRDefault="00913F77" w:rsidP="00913F77">
      <w:pPr>
        <w:spacing w:after="12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>ovvero</w:t>
      </w:r>
      <w:proofErr w:type="gramEnd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non avere la cittadinanza di uno stato membro dell’Unione europea ma di essere familiare di ……………</w:t>
      </w:r>
      <w:r w:rsidR="000E35D6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 in possesso della c</w:t>
      </w:r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ittadinanza europea dello Stato …………………………………………………….. e di essere titolare del diritto di soggiorno o del diritto di soggiorno permanente UE </w:t>
      </w:r>
      <w:r w:rsidR="000E35D6">
        <w:rPr>
          <w:rFonts w:ascii="Times New Roman" w:eastAsia="Times New Roman" w:hAnsi="Times New Roman" w:cs="Times New Roman"/>
          <w:sz w:val="24"/>
          <w:szCs w:val="24"/>
          <w:lang w:eastAsia="it-IT"/>
        </w:rPr>
        <w:t>rilasciato da …………………………………………………………………………………………..</w:t>
      </w:r>
    </w:p>
    <w:p w14:paraId="5977F608" w14:textId="77777777" w:rsidR="00913F77" w:rsidRPr="00913F77" w:rsidRDefault="000E35D6" w:rsidP="00913F77">
      <w:pPr>
        <w:spacing w:after="12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data</w:t>
      </w:r>
      <w:r w:rsidR="00913F77"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……..…………………………....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</w:t>
      </w:r>
      <w:r w:rsidR="00913F77"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6A26808C" w14:textId="77777777" w:rsidR="00913F77" w:rsidRPr="008C47D7" w:rsidRDefault="00913F77" w:rsidP="003577BF">
      <w:pPr>
        <w:numPr>
          <w:ilvl w:val="0"/>
          <w:numId w:val="21"/>
        </w:numPr>
        <w:tabs>
          <w:tab w:val="left" w:pos="360"/>
        </w:tabs>
        <w:spacing w:after="12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C47D7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8C47D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godere dei diritti civili e politici anche negli stati di appartenenza o di provenienza;</w:t>
      </w:r>
    </w:p>
    <w:p w14:paraId="621E6D6C" w14:textId="77777777" w:rsidR="00913F77" w:rsidRPr="00913F77" w:rsidRDefault="00913F77" w:rsidP="003577BF">
      <w:pPr>
        <w:numPr>
          <w:ilvl w:val="0"/>
          <w:numId w:val="21"/>
        </w:numPr>
        <w:tabs>
          <w:tab w:val="left" w:pos="360"/>
        </w:tabs>
        <w:spacing w:after="12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essere in possesso, fatta eccezione della titolarità della cittadinanza italiana, di tutti gli altri requisiti previsti per i cittadini della Repubblica;</w:t>
      </w:r>
    </w:p>
    <w:p w14:paraId="4458BE06" w14:textId="77777777" w:rsidR="00913F77" w:rsidRPr="00913F77" w:rsidRDefault="00913F77" w:rsidP="001655BD">
      <w:pPr>
        <w:numPr>
          <w:ilvl w:val="0"/>
          <w:numId w:val="21"/>
        </w:numPr>
        <w:tabs>
          <w:tab w:val="left" w:pos="360"/>
        </w:tabs>
        <w:spacing w:after="12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di</w:t>
      </w:r>
      <w:proofErr w:type="gramEnd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avere ottima conoscenza della lingua italiana;</w:t>
      </w:r>
    </w:p>
    <w:p w14:paraId="1B7EB457" w14:textId="4D6184E9" w:rsidR="00913F77" w:rsidRPr="0096724D" w:rsidRDefault="00913F77" w:rsidP="006E11E7">
      <w:pPr>
        <w:numPr>
          <w:ilvl w:val="0"/>
          <w:numId w:val="3"/>
        </w:numPr>
        <w:tabs>
          <w:tab w:val="left" w:pos="36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possedere il titolo di studio previsto per i</w:t>
      </w:r>
      <w:r w:rsidR="00AD0648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profilo per il quale si concorre, come indicato nel documento “</w:t>
      </w:r>
      <w:r w:rsidR="00AD0648" w:rsidRPr="0096724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</w:t>
      </w:r>
      <w:r w:rsidRPr="0096724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rofessionalità richieste</w:t>
      </w:r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” (</w:t>
      </w:r>
      <w:r w:rsidR="006E11E7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Allegato 2 al decreto del Direttore generale della programmazione sanitaria</w:t>
      </w:r>
      <w:r w:rsidR="00994172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indizione della procedura</w:t>
      </w:r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),</w:t>
      </w:r>
      <w:r w:rsidR="008C47D7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ovvero laurea in (indicare eventuale equipollenza)……………</w:t>
      </w:r>
      <w:r w:rsidR="00E20A35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</w:t>
      </w:r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C47D7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conseguita</w:t>
      </w:r>
      <w:r w:rsidR="00994172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data……………</w:t>
      </w:r>
      <w:r w:rsidR="008C47D7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… presso………...…………………..……………………………..</w:t>
      </w:r>
      <w:r w:rsidR="00994172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con la votazione di …………………;</w:t>
      </w:r>
    </w:p>
    <w:p w14:paraId="66D91E02" w14:textId="77777777" w:rsidR="00913F77" w:rsidRPr="0096724D" w:rsidRDefault="00913F77" w:rsidP="00913F77">
      <w:pPr>
        <w:numPr>
          <w:ilvl w:val="0"/>
          <w:numId w:val="3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gramStart"/>
      <w:r w:rsidRPr="0096724D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riservato</w:t>
      </w:r>
      <w:proofErr w:type="gramEnd"/>
      <w:r w:rsidRPr="0096724D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ai candidati in possesso di titolo di studio conseguito all’estero o di titolo estero conseguito in Italia</w:t>
      </w:r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3261199B" w14:textId="77777777" w:rsidR="00913F77" w:rsidRPr="00913F77" w:rsidRDefault="00913F77" w:rsidP="00913F77">
      <w:pPr>
        <w:tabs>
          <w:tab w:val="left" w:pos="362"/>
        </w:tabs>
        <w:spacing w:after="120" w:line="240" w:lineRule="auto"/>
        <w:ind w:left="357" w:right="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conseguito il titolo di studio (Laurea) ……………………………………………….…</w:t>
      </w:r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gramStart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>presso</w:t>
      </w:r>
      <w:proofErr w:type="gramEnd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l’Università di …………………………………………………………………………….... Stato …..……………………………………………………………………………………………</w:t>
      </w:r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gramStart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proofErr w:type="gramEnd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voto equivalente in </w:t>
      </w:r>
      <w:proofErr w:type="spellStart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>centodecimi</w:t>
      </w:r>
      <w:proofErr w:type="spellEnd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voto ………./110 </w:t>
      </w:r>
    </w:p>
    <w:p w14:paraId="522011D8" w14:textId="77777777" w:rsidR="00913F77" w:rsidRPr="00913F77" w:rsidRDefault="00913F77" w:rsidP="00913F77">
      <w:pPr>
        <w:tabs>
          <w:tab w:val="left" w:pos="362"/>
        </w:tabs>
        <w:spacing w:after="120" w:line="240" w:lineRule="auto"/>
        <w:ind w:left="357" w:right="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gramStart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>(indicare</w:t>
      </w:r>
      <w:proofErr w:type="gramEnd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inoltre l’estremo del provvedimento di equiparazione o equivalenza e l’ente competente al riconoscimento secondo la vigente normativa in materia) ……………………………………………………………………………………………………...…..…………………………………………………………………………………………………;</w:t>
      </w:r>
    </w:p>
    <w:p w14:paraId="335970B3" w14:textId="77777777" w:rsidR="00913F77" w:rsidRPr="0096724D" w:rsidRDefault="00913F77" w:rsidP="00913F77">
      <w:pPr>
        <w:numPr>
          <w:ilvl w:val="0"/>
          <w:numId w:val="3"/>
        </w:numPr>
        <w:tabs>
          <w:tab w:val="left" w:pos="354"/>
        </w:tabs>
        <w:spacing w:after="120" w:line="240" w:lineRule="auto"/>
        <w:ind w:left="357" w:right="40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gramStart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possedere il numero minimo di anni di comprovata esperienza in relazione alle competenze specifiche previste per il</w:t>
      </w:r>
      <w:r w:rsidR="0099417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>profilo</w:t>
      </w:r>
      <w:r w:rsidR="0099417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>per il quale si concorre, come specificato nel documento “</w:t>
      </w:r>
      <w:r w:rsidR="0099417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</w:t>
      </w:r>
      <w:r w:rsidRPr="00913F7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rofessionalità richieste</w:t>
      </w:r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 (Allegato 2 </w:t>
      </w:r>
      <w:bookmarkStart w:id="4" w:name="_Hlk521594944"/>
      <w:r w:rsidR="00994172" w:rsidRPr="006E11E7">
        <w:rPr>
          <w:rFonts w:ascii="Times New Roman" w:eastAsia="Times New Roman" w:hAnsi="Times New Roman" w:cs="Times New Roman"/>
          <w:sz w:val="24"/>
          <w:szCs w:val="24"/>
          <w:lang w:eastAsia="it-IT"/>
        </w:rPr>
        <w:t>al decreto del Direttore generale della programmazione sanitaria</w:t>
      </w:r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di indizione della procedura</w:t>
      </w:r>
      <w:bookmarkEnd w:id="4"/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</w:p>
    <w:p w14:paraId="094545B8" w14:textId="3D460E24" w:rsidR="00913F77" w:rsidRPr="0096724D" w:rsidRDefault="008C47D7" w:rsidP="00566EA5">
      <w:pPr>
        <w:numPr>
          <w:ilvl w:val="0"/>
          <w:numId w:val="3"/>
        </w:numPr>
        <w:tabs>
          <w:tab w:val="left" w:pos="362"/>
        </w:tabs>
        <w:spacing w:after="120" w:line="240" w:lineRule="auto"/>
        <w:ind w:left="357" w:right="40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gramStart"/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possedere il</w:t>
      </w:r>
      <w:r w:rsidR="00913F77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livello di conoscenza delle</w:t>
      </w:r>
      <w:r w:rsidR="00994172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13F77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lingua inglese </w:t>
      </w:r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richiesto dal </w:t>
      </w:r>
      <w:r w:rsidR="00913F77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documento “</w:t>
      </w:r>
      <w:r w:rsidR="00566EA5" w:rsidRPr="0096724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</w:t>
      </w:r>
      <w:r w:rsidR="00913F77" w:rsidRPr="0096724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rofessionalità richieste</w:t>
      </w:r>
      <w:r w:rsidR="00913F77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 (Allegato 2 al </w:t>
      </w:r>
      <w:r w:rsidR="00994172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 del Direttore generale della programmazione sanitaria di indizione della procedura</w:t>
      </w:r>
      <w:r w:rsidR="00913F77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</w:p>
    <w:p w14:paraId="41904A48" w14:textId="4399433C" w:rsidR="00913F77" w:rsidRPr="0096724D" w:rsidRDefault="00913F77" w:rsidP="00566EA5">
      <w:pPr>
        <w:pStyle w:val="Paragrafoelenco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conoscere i principali strumenti informatici (elaborazione testi, foglio elettronico, banche dati, internet, posta elettronica), secondo quanto/ove </w:t>
      </w:r>
      <w:r w:rsidR="008C47D7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richiesto </w:t>
      </w:r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nel documento “</w:t>
      </w:r>
      <w:r w:rsidR="00566EA5" w:rsidRPr="0096724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</w:t>
      </w:r>
      <w:r w:rsidRPr="0096724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rofessionalità richieste</w:t>
      </w:r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 (Allegato 2 </w:t>
      </w:r>
      <w:r w:rsidR="00566EA5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al decreto del Direttore generale della programmazione sanitaria di indizione della procedura);</w:t>
      </w:r>
    </w:p>
    <w:p w14:paraId="577E8CF6" w14:textId="77777777" w:rsidR="008A5728" w:rsidRPr="0096724D" w:rsidRDefault="008A5728" w:rsidP="008A5728">
      <w:pPr>
        <w:numPr>
          <w:ilvl w:val="0"/>
          <w:numId w:val="3"/>
        </w:numPr>
        <w:tabs>
          <w:tab w:val="left" w:pos="362"/>
        </w:tabs>
        <w:spacing w:after="120" w:line="240" w:lineRule="auto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gramStart"/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essere collocato in quiescenza.</w:t>
      </w:r>
    </w:p>
    <w:p w14:paraId="2CF2AD48" w14:textId="77777777" w:rsidR="00913F77" w:rsidRPr="0096724D" w:rsidRDefault="00913F77" w:rsidP="00913F77">
      <w:pPr>
        <w:numPr>
          <w:ilvl w:val="0"/>
          <w:numId w:val="3"/>
        </w:numPr>
        <w:tabs>
          <w:tab w:val="left" w:pos="362"/>
        </w:tabs>
        <w:spacing w:after="120" w:line="240" w:lineRule="auto"/>
        <w:ind w:left="362" w:right="8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96724D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se</w:t>
      </w:r>
      <w:proofErr w:type="gramEnd"/>
      <w:r w:rsidRPr="0096724D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dipendente pubblico</w:t>
      </w:r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</w:p>
    <w:p w14:paraId="74EE7CEB" w14:textId="77777777" w:rsidR="00913F77" w:rsidRPr="00913F77" w:rsidRDefault="00913F77" w:rsidP="00C47E0B">
      <w:pPr>
        <w:numPr>
          <w:ilvl w:val="0"/>
          <w:numId w:val="24"/>
        </w:numPr>
        <w:tabs>
          <w:tab w:val="left" w:pos="362"/>
        </w:tabs>
        <w:spacing w:after="120" w:line="240" w:lineRule="auto"/>
        <w:ind w:left="709" w:right="80" w:hanging="37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essere dipendente della seguente amministrazione: ……………………………………… ……………………………………………………………………...........................................; </w:t>
      </w:r>
    </w:p>
    <w:p w14:paraId="7C3B346F" w14:textId="77777777" w:rsidR="00AC19E6" w:rsidRPr="0096724D" w:rsidRDefault="00913F77" w:rsidP="00C47E0B">
      <w:pPr>
        <w:numPr>
          <w:ilvl w:val="0"/>
          <w:numId w:val="24"/>
        </w:numPr>
        <w:tabs>
          <w:tab w:val="left" w:pos="362"/>
        </w:tabs>
        <w:spacing w:after="120" w:line="240" w:lineRule="auto"/>
        <w:ind w:left="709" w:right="7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essere stato destituito o dispensato dall’impiego presso una pubblica amministrazione e di non essere stato dichiarato decaduto da altro impiego pubblico per averlo conseguito </w:t>
      </w:r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mediante produzione di documenti falsi o viziati da invalidità insanabile;</w:t>
      </w:r>
    </w:p>
    <w:p w14:paraId="06578A47" w14:textId="77777777" w:rsidR="00913F77" w:rsidRPr="0096724D" w:rsidRDefault="00AC19E6" w:rsidP="00C47E0B">
      <w:pPr>
        <w:numPr>
          <w:ilvl w:val="0"/>
          <w:numId w:val="24"/>
        </w:numPr>
        <w:tabs>
          <w:tab w:val="left" w:pos="362"/>
        </w:tabs>
        <w:spacing w:after="120" w:line="240" w:lineRule="auto"/>
        <w:ind w:left="709" w:right="7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proofErr w:type="gramEnd"/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 precedenti rapporti di impiego si sono risolti per le seguenti cause (r</w:t>
      </w:r>
      <w:r w:rsidR="00913F77" w:rsidRPr="0096724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iportare le eventuali cause di risoluzione dei precedenti rapporti di impiego</w:t>
      </w:r>
      <w:r w:rsidRPr="0096724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)</w:t>
      </w:r>
      <w:r w:rsidR="00913F77" w:rsidRPr="0096724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: …………………………………</w:t>
      </w:r>
      <w:r w:rsidR="00913F77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…………………...…………………………………………;</w:t>
      </w:r>
      <w:bookmarkStart w:id="5" w:name="page3"/>
      <w:bookmarkEnd w:id="5"/>
    </w:p>
    <w:p w14:paraId="67607452" w14:textId="3382A937" w:rsidR="00913F77" w:rsidRPr="0096724D" w:rsidRDefault="00913F77" w:rsidP="00913F77">
      <w:pPr>
        <w:numPr>
          <w:ilvl w:val="0"/>
          <w:numId w:val="3"/>
        </w:numPr>
        <w:tabs>
          <w:tab w:val="left" w:pos="362"/>
        </w:tabs>
        <w:spacing w:after="12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aver/aver riportato condanne penali e non essere destinatario di provvedimenti che riguardano l’applicazione di misure di prevenzione, di decisioni civili e di provvedimenti amministrativi iscritti nel casellario giudiziale (anche se sia stata concessa amnistia, condono, indulto o perdono giudiziario); ovvero di avere riportato le seguenti condanne penali</w:t>
      </w:r>
    </w:p>
    <w:p w14:paraId="7A5B6645" w14:textId="77777777" w:rsidR="00913F77" w:rsidRPr="0096724D" w:rsidRDefault="00913F77" w:rsidP="00913F77">
      <w:pPr>
        <w:numPr>
          <w:ilvl w:val="0"/>
          <w:numId w:val="3"/>
        </w:numPr>
        <w:tabs>
          <w:tab w:val="left" w:pos="362"/>
        </w:tabs>
        <w:spacing w:after="120" w:line="240" w:lineRule="auto"/>
        <w:ind w:left="357" w:right="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essere/essere sottoposto a procedimenti penali in corso per reati di particolare gravità che</w:t>
      </w:r>
      <w:r w:rsidRPr="0096724D">
        <w:rPr>
          <w:rFonts w:ascii="Calibri" w:eastAsia="Calibri" w:hAnsi="Calibri" w:cs="Arial"/>
          <w:sz w:val="20"/>
          <w:szCs w:val="20"/>
          <w:lang w:eastAsia="it-IT"/>
        </w:rPr>
        <w:t xml:space="preserve"> </w:t>
      </w:r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escludono secondo le norme vigenti, la costituzione del rapporto di impiego;</w:t>
      </w:r>
    </w:p>
    <w:p w14:paraId="1F6F6845" w14:textId="77777777" w:rsidR="00913F77" w:rsidRPr="0096724D" w:rsidRDefault="00913F77" w:rsidP="00913F77">
      <w:pPr>
        <w:tabs>
          <w:tab w:val="left" w:pos="362"/>
        </w:tabs>
        <w:spacing w:after="120" w:line="240" w:lineRule="auto"/>
        <w:ind w:left="357" w:right="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proofErr w:type="gramStart"/>
      <w:r w:rsidRPr="0096724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ovvero</w:t>
      </w:r>
      <w:proofErr w:type="gramEnd"/>
    </w:p>
    <w:p w14:paraId="0FFFD4A5" w14:textId="77777777" w:rsidR="00913F77" w:rsidRPr="00913F77" w:rsidRDefault="00913F77" w:rsidP="00913F77">
      <w:pPr>
        <w:tabs>
          <w:tab w:val="left" w:pos="362"/>
        </w:tabs>
        <w:spacing w:after="120" w:line="240" w:lineRule="auto"/>
        <w:ind w:left="357" w:right="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di</w:t>
      </w:r>
      <w:proofErr w:type="gramEnd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essere sottoposto ai seguenti procedimenti penali: ………………….………………………… …………………………………………………………………………………………………………………………………………………………………………………………………………;</w:t>
      </w:r>
    </w:p>
    <w:p w14:paraId="208A0FF4" w14:textId="61EF8E91" w:rsidR="00913F77" w:rsidRPr="00D90046" w:rsidRDefault="00913F77" w:rsidP="00D90046">
      <w:pPr>
        <w:numPr>
          <w:ilvl w:val="0"/>
          <w:numId w:val="3"/>
        </w:numPr>
        <w:tabs>
          <w:tab w:val="left" w:pos="362"/>
        </w:tabs>
        <w:spacing w:after="120" w:line="240" w:lineRule="auto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gramStart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>l’</w:t>
      </w:r>
      <w:proofErr w:type="gramEnd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>inesistenza di cause di incompatibilità con l’incarico oggetto dell’Avviso ovvero di condizioni di conflitto di interesse in ordine all’attività del</w:t>
      </w:r>
      <w:r w:rsidR="00566E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</w:t>
      </w:r>
      <w:r w:rsidR="001A45A0">
        <w:rPr>
          <w:rFonts w:ascii="Times New Roman" w:eastAsia="Times New Roman" w:hAnsi="Times New Roman" w:cs="Times New Roman"/>
          <w:sz w:val="24"/>
          <w:szCs w:val="24"/>
          <w:lang w:eastAsia="it-IT"/>
        </w:rPr>
        <w:t>Direzione generale della programmazione sanitaria</w:t>
      </w:r>
      <w:r w:rsidR="00566E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Ministero della salute</w:t>
      </w:r>
      <w:r w:rsidR="00D9004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6B92B5FD" w14:textId="77777777" w:rsidR="00AB371D" w:rsidRPr="00913F77" w:rsidRDefault="00AB371D" w:rsidP="008A5728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65CAD82" w14:textId="77777777" w:rsidR="00AB371D" w:rsidRPr="00913F77" w:rsidRDefault="00AB371D" w:rsidP="00AB371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13F7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Il/La sottoscritto/a dichiara, inoltre, ai sensi del DPR n. 445/</w:t>
      </w:r>
      <w:proofErr w:type="gramStart"/>
      <w:r w:rsidRPr="00913F7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2000</w:t>
      </w:r>
      <w:proofErr w:type="gramEnd"/>
    </w:p>
    <w:p w14:paraId="5C794524" w14:textId="77777777" w:rsidR="00AB371D" w:rsidRPr="00913F77" w:rsidRDefault="00AB371D" w:rsidP="00AB371D">
      <w:pPr>
        <w:numPr>
          <w:ilvl w:val="0"/>
          <w:numId w:val="4"/>
        </w:numPr>
        <w:tabs>
          <w:tab w:val="left" w:pos="362"/>
        </w:tabs>
        <w:spacing w:after="240" w:line="240" w:lineRule="auto"/>
        <w:ind w:left="425" w:right="40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gramStart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proofErr w:type="gramEnd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>, al fine della verifica della comprovata esperienza lavorativa in relazione alle specifiche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>competenze richieste, sono state maturate le seguenti esperienze:</w:t>
      </w:r>
    </w:p>
    <w:p w14:paraId="335E6C17" w14:textId="77777777" w:rsidR="00913F77" w:rsidRPr="00913F77" w:rsidRDefault="00913F77" w:rsidP="00AB371D">
      <w:pPr>
        <w:tabs>
          <w:tab w:val="left" w:pos="362"/>
          <w:tab w:val="left" w:pos="14175"/>
        </w:tabs>
        <w:spacing w:after="240" w:line="240" w:lineRule="auto"/>
        <w:ind w:left="425" w:right="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pPr w:leftFromText="141" w:rightFromText="141" w:vertAnchor="text" w:tblpY="1"/>
        <w:tblOverlap w:val="never"/>
        <w:tblW w:w="103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136"/>
        <w:gridCol w:w="1135"/>
        <w:gridCol w:w="1276"/>
        <w:gridCol w:w="3402"/>
        <w:gridCol w:w="2834"/>
      </w:tblGrid>
      <w:tr w:rsidR="00913F77" w:rsidRPr="00913F77" w14:paraId="0148CA64" w14:textId="77777777" w:rsidTr="001A45A0">
        <w:trPr>
          <w:trHeight w:val="4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58B6B" w14:textId="77777777" w:rsidR="00913F77" w:rsidRPr="00913F77" w:rsidRDefault="00913F77" w:rsidP="0091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3"/>
                <w:sz w:val="24"/>
                <w:szCs w:val="24"/>
                <w:lang w:eastAsia="it-IT"/>
              </w:rPr>
            </w:pPr>
            <w:bookmarkStart w:id="6" w:name="page4"/>
            <w:bookmarkEnd w:id="6"/>
            <w:r w:rsidRPr="00913F77">
              <w:rPr>
                <w:rFonts w:ascii="Times New Roman" w:eastAsia="Times New Roman" w:hAnsi="Times New Roman" w:cs="Times New Roman"/>
                <w:b/>
                <w:w w:val="93"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25246" w14:textId="77777777" w:rsidR="00913F77" w:rsidRPr="00913F77" w:rsidRDefault="00913F77" w:rsidP="0091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13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Durata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B2F6E" w14:textId="77777777" w:rsidR="00913F77" w:rsidRPr="00913F77" w:rsidRDefault="00913F77" w:rsidP="00913F77">
            <w:pPr>
              <w:spacing w:after="0" w:line="240" w:lineRule="auto"/>
              <w:ind w:left="100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13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Pubblica Amministrazione </w:t>
            </w:r>
            <w:r w:rsidRPr="00913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br/>
            </w:r>
            <w:proofErr w:type="gramStart"/>
            <w:r w:rsidRPr="00913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</w:t>
            </w:r>
            <w:proofErr w:type="gramEnd"/>
            <w:r w:rsidRPr="00913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altro soggetto pubblico </w:t>
            </w:r>
            <w:r w:rsidRPr="00913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br/>
            </w:r>
            <w:proofErr w:type="gramStart"/>
            <w:r w:rsidRPr="00913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</w:t>
            </w:r>
            <w:proofErr w:type="gramEnd"/>
            <w:r w:rsidRPr="00913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privato per il quale </w:t>
            </w:r>
            <w:r w:rsidRPr="00913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br/>
            </w:r>
            <w:proofErr w:type="gramStart"/>
            <w:r w:rsidRPr="00913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è</w:t>
            </w:r>
            <w:proofErr w:type="gramEnd"/>
            <w:r w:rsidRPr="00913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stata svolta l’attività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76D4C" w14:textId="77777777" w:rsidR="00913F77" w:rsidRPr="00913F77" w:rsidRDefault="00913F77" w:rsidP="00913F7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13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Descrizione dell’attività svolta e dei principali </w:t>
            </w:r>
            <w:proofErr w:type="gramStart"/>
            <w:r w:rsidRPr="00913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risultati</w:t>
            </w:r>
            <w:proofErr w:type="gramEnd"/>
            <w:r w:rsidRPr="00913F7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it-IT"/>
              </w:rPr>
              <w:footnoteReference w:id="1"/>
            </w:r>
          </w:p>
        </w:tc>
      </w:tr>
      <w:tr w:rsidR="00913F77" w:rsidRPr="00913F77" w14:paraId="134D351D" w14:textId="77777777" w:rsidTr="001A45A0">
        <w:trPr>
          <w:trHeight w:val="4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90045" w14:textId="77777777" w:rsidR="00913F77" w:rsidRPr="00913F77" w:rsidRDefault="00913F77" w:rsidP="0091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C3BC6" w14:textId="77777777" w:rsidR="00913F77" w:rsidRPr="00913F77" w:rsidRDefault="00913F77" w:rsidP="0091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13F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DDEAA" w14:textId="77777777" w:rsidR="00913F77" w:rsidRPr="00913F77" w:rsidRDefault="00913F77" w:rsidP="00913F7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13F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40165" w14:textId="77777777" w:rsidR="00913F77" w:rsidRPr="00913F77" w:rsidRDefault="004A522C" w:rsidP="00913F7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</w:t>
            </w:r>
            <w:r w:rsidR="00913F77" w:rsidRPr="00913F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  <w:proofErr w:type="gramEnd"/>
            <w:r w:rsidR="00913F77" w:rsidRPr="00913F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mesi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63DCE" w14:textId="77777777" w:rsidR="00913F77" w:rsidRPr="00913F77" w:rsidRDefault="00913F77" w:rsidP="00913F7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F7EE" w14:textId="77777777" w:rsidR="00913F77" w:rsidRPr="00913F77" w:rsidRDefault="00913F77" w:rsidP="00913F7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913F77" w:rsidRPr="00913F77" w14:paraId="60FB442E" w14:textId="77777777" w:rsidTr="001A45A0">
        <w:trPr>
          <w:trHeight w:val="1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B503C" w14:textId="77777777" w:rsidR="00913F77" w:rsidRPr="00913F77" w:rsidRDefault="00913F77" w:rsidP="00913F7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13F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1D834" w14:textId="77777777" w:rsidR="00913F77" w:rsidRPr="00913F77" w:rsidRDefault="00913F77" w:rsidP="00913F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00488" w14:textId="77777777" w:rsidR="00913F77" w:rsidRPr="00913F77" w:rsidRDefault="00913F77" w:rsidP="00913F77">
            <w:pPr>
              <w:spacing w:after="2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A8D61" w14:textId="77777777" w:rsidR="00913F77" w:rsidRPr="00913F77" w:rsidRDefault="00913F77" w:rsidP="00913F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E9004" w14:textId="77777777" w:rsidR="00913F77" w:rsidRPr="00913F77" w:rsidRDefault="00913F77" w:rsidP="00913F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C7B1C3" w14:textId="77777777" w:rsidR="00913F77" w:rsidRPr="00913F77" w:rsidRDefault="00913F77" w:rsidP="00913F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13F77" w:rsidRPr="00913F77" w14:paraId="7A9CD1E6" w14:textId="77777777" w:rsidTr="001A45A0">
        <w:trPr>
          <w:trHeight w:val="1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37759" w14:textId="77777777" w:rsidR="00913F77" w:rsidRPr="00913F77" w:rsidRDefault="00913F77" w:rsidP="00913F7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13F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6549E" w14:textId="77777777" w:rsidR="00913F77" w:rsidRPr="00913F77" w:rsidRDefault="00913F77" w:rsidP="00913F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90F95" w14:textId="77777777" w:rsidR="00913F77" w:rsidRPr="00913F77" w:rsidRDefault="00913F77" w:rsidP="00913F77">
            <w:pPr>
              <w:spacing w:after="2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7AD56" w14:textId="77777777" w:rsidR="00913F77" w:rsidRPr="00913F77" w:rsidRDefault="00913F77" w:rsidP="00913F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1666E" w14:textId="77777777" w:rsidR="00913F77" w:rsidRPr="00913F77" w:rsidRDefault="00913F77" w:rsidP="00913F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C3478D" w14:textId="77777777" w:rsidR="00913F77" w:rsidRPr="00913F77" w:rsidRDefault="00913F77" w:rsidP="00913F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13F77" w:rsidRPr="00913F77" w14:paraId="3F853E24" w14:textId="77777777" w:rsidTr="001A45A0">
        <w:trPr>
          <w:trHeight w:val="1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D510C" w14:textId="77777777" w:rsidR="00913F77" w:rsidRPr="00913F77" w:rsidRDefault="00913F77" w:rsidP="00913F7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13F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B3A28" w14:textId="77777777" w:rsidR="00913F77" w:rsidRPr="00913F77" w:rsidRDefault="00913F77" w:rsidP="00913F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31A06" w14:textId="77777777" w:rsidR="00913F77" w:rsidRPr="00913F77" w:rsidRDefault="00913F77" w:rsidP="00913F77">
            <w:pPr>
              <w:spacing w:after="2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A3E02" w14:textId="77777777" w:rsidR="00913F77" w:rsidRPr="00913F77" w:rsidRDefault="00913F77" w:rsidP="00913F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9A6CC" w14:textId="77777777" w:rsidR="00913F77" w:rsidRPr="00913F77" w:rsidRDefault="00913F77" w:rsidP="00913F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C0B24F" w14:textId="77777777" w:rsidR="00913F77" w:rsidRPr="00913F77" w:rsidRDefault="00913F77" w:rsidP="00913F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13F77" w:rsidRPr="00913F77" w14:paraId="5F6AB163" w14:textId="77777777" w:rsidTr="001A45A0">
        <w:trPr>
          <w:trHeight w:val="1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DC2D1" w14:textId="77777777" w:rsidR="00913F77" w:rsidRPr="00913F77" w:rsidRDefault="00913F77" w:rsidP="00913F7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13F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7C0AA" w14:textId="77777777" w:rsidR="00913F77" w:rsidRPr="00913F77" w:rsidRDefault="00913F77" w:rsidP="00913F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71398" w14:textId="77777777" w:rsidR="00913F77" w:rsidRPr="00913F77" w:rsidRDefault="00913F77" w:rsidP="00913F77">
            <w:pPr>
              <w:spacing w:after="2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7A641" w14:textId="77777777" w:rsidR="00913F77" w:rsidRPr="00913F77" w:rsidRDefault="00913F77" w:rsidP="00913F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1E527" w14:textId="77777777" w:rsidR="00913F77" w:rsidRPr="00913F77" w:rsidRDefault="00913F77" w:rsidP="00913F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00E555" w14:textId="77777777" w:rsidR="00913F77" w:rsidRPr="00913F77" w:rsidRDefault="00913F77" w:rsidP="00913F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13F77" w:rsidRPr="00913F77" w14:paraId="15150C6B" w14:textId="77777777" w:rsidTr="001A45A0">
        <w:trPr>
          <w:trHeight w:val="23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24160F" w14:textId="77777777" w:rsidR="00913F77" w:rsidRPr="00913F77" w:rsidRDefault="00913F77" w:rsidP="00913F77">
            <w:pPr>
              <w:spacing w:after="24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13F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6EF0ED" w14:textId="77777777" w:rsidR="00913F77" w:rsidRPr="00913F77" w:rsidRDefault="00913F77" w:rsidP="00913F77">
            <w:pPr>
              <w:spacing w:after="24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1D85C6" w14:textId="77777777" w:rsidR="00913F77" w:rsidRPr="00913F77" w:rsidRDefault="00913F77" w:rsidP="00913F77">
            <w:pPr>
              <w:spacing w:after="24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A1AFF4" w14:textId="77777777" w:rsidR="00913F77" w:rsidRPr="00913F77" w:rsidRDefault="00913F77" w:rsidP="00913F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E8183B" w14:textId="77777777" w:rsidR="00913F77" w:rsidRPr="00913F77" w:rsidRDefault="00913F77" w:rsidP="00913F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65B2F" w14:textId="77777777" w:rsidR="00913F77" w:rsidRPr="00913F77" w:rsidRDefault="00913F77" w:rsidP="00913F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13F77" w:rsidRPr="00913F77" w14:paraId="5BF34774" w14:textId="77777777" w:rsidTr="001A45A0">
        <w:trPr>
          <w:trHeight w:val="23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8A1F63" w14:textId="77777777" w:rsidR="00913F77" w:rsidRPr="00913F77" w:rsidRDefault="00913F77" w:rsidP="00913F77">
            <w:pPr>
              <w:spacing w:after="24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13F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E313D9" w14:textId="77777777" w:rsidR="00913F77" w:rsidRPr="00913F77" w:rsidRDefault="00913F77" w:rsidP="00913F77">
            <w:pPr>
              <w:spacing w:after="24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7D4179" w14:textId="77777777" w:rsidR="00913F77" w:rsidRPr="00913F77" w:rsidRDefault="00913F77" w:rsidP="00913F77">
            <w:pPr>
              <w:spacing w:after="24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5B067" w14:textId="77777777" w:rsidR="00913F77" w:rsidRPr="00913F77" w:rsidRDefault="00913F77" w:rsidP="00913F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8D130A" w14:textId="77777777" w:rsidR="00913F77" w:rsidRPr="00913F77" w:rsidRDefault="00913F77" w:rsidP="00913F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06C9B" w14:textId="77777777" w:rsidR="00913F77" w:rsidRPr="00913F77" w:rsidRDefault="00913F77" w:rsidP="00913F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13F77" w:rsidRPr="00913F77" w14:paraId="20871F85" w14:textId="77777777" w:rsidTr="001A45A0">
        <w:trPr>
          <w:trHeight w:val="23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9227B" w14:textId="77777777" w:rsidR="00913F77" w:rsidRPr="00913F77" w:rsidRDefault="00913F77" w:rsidP="00913F77">
            <w:pPr>
              <w:spacing w:after="24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13F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7C8D65" w14:textId="77777777" w:rsidR="00913F77" w:rsidRPr="00913F77" w:rsidRDefault="00913F77" w:rsidP="00913F77">
            <w:pPr>
              <w:spacing w:after="24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4924D3" w14:textId="77777777" w:rsidR="00913F77" w:rsidRPr="00913F77" w:rsidRDefault="00913F77" w:rsidP="00913F77">
            <w:pPr>
              <w:spacing w:after="24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1670EB" w14:textId="77777777" w:rsidR="00913F77" w:rsidRPr="00913F77" w:rsidRDefault="00913F77" w:rsidP="00913F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F6BF09" w14:textId="77777777" w:rsidR="00913F77" w:rsidRPr="00913F77" w:rsidRDefault="00913F77" w:rsidP="00913F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BAA09" w14:textId="77777777" w:rsidR="00913F77" w:rsidRPr="00913F77" w:rsidRDefault="00913F77" w:rsidP="00913F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13F77" w:rsidRPr="00913F77" w14:paraId="00F2B2FD" w14:textId="77777777" w:rsidTr="001A45A0">
        <w:trPr>
          <w:trHeight w:val="23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0FBB8" w14:textId="77777777" w:rsidR="00913F77" w:rsidRPr="00913F77" w:rsidRDefault="00913F77" w:rsidP="00913F77">
            <w:pPr>
              <w:spacing w:after="24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13F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55A9D8" w14:textId="77777777" w:rsidR="00913F77" w:rsidRPr="00913F77" w:rsidRDefault="00913F77" w:rsidP="00913F77">
            <w:pPr>
              <w:spacing w:after="24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61A1CD" w14:textId="77777777" w:rsidR="00913F77" w:rsidRPr="00913F77" w:rsidRDefault="00913F77" w:rsidP="00913F77">
            <w:pPr>
              <w:spacing w:after="24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89299C" w14:textId="77777777" w:rsidR="00913F77" w:rsidRPr="00913F77" w:rsidRDefault="00913F77" w:rsidP="00913F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E347D" w14:textId="77777777" w:rsidR="00913F77" w:rsidRPr="00913F77" w:rsidRDefault="00913F77" w:rsidP="00913F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09221" w14:textId="77777777" w:rsidR="00913F77" w:rsidRPr="00913F77" w:rsidRDefault="00913F77" w:rsidP="00913F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13F77" w:rsidRPr="00913F77" w14:paraId="61209961" w14:textId="77777777" w:rsidTr="001A45A0">
        <w:trPr>
          <w:trHeight w:val="23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C953D2" w14:textId="77777777" w:rsidR="00913F77" w:rsidRPr="00913F77" w:rsidRDefault="00913F77" w:rsidP="00913F77">
            <w:pPr>
              <w:spacing w:after="24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13F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A19D2C" w14:textId="77777777" w:rsidR="00913F77" w:rsidRPr="00913F77" w:rsidRDefault="00913F77" w:rsidP="00913F77">
            <w:pPr>
              <w:spacing w:after="24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765FE" w14:textId="77777777" w:rsidR="00913F77" w:rsidRPr="00913F77" w:rsidRDefault="00913F77" w:rsidP="00913F77">
            <w:pPr>
              <w:spacing w:after="24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B0A648" w14:textId="77777777" w:rsidR="00913F77" w:rsidRPr="00913F77" w:rsidRDefault="00913F77" w:rsidP="00913F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E7C5F1" w14:textId="77777777" w:rsidR="00913F77" w:rsidRPr="00913F77" w:rsidRDefault="00913F77" w:rsidP="00913F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1615B" w14:textId="77777777" w:rsidR="00913F77" w:rsidRPr="00913F77" w:rsidRDefault="00913F77" w:rsidP="00913F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13F77" w:rsidRPr="00913F77" w14:paraId="54294948" w14:textId="77777777" w:rsidTr="001A45A0">
        <w:trPr>
          <w:trHeight w:val="234"/>
        </w:trPr>
        <w:tc>
          <w:tcPr>
            <w:tcW w:w="28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A8F65B" w14:textId="77777777" w:rsidR="00913F77" w:rsidRPr="00913F77" w:rsidRDefault="00913F77" w:rsidP="00913F77">
            <w:pPr>
              <w:spacing w:after="24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13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Tot. Mesi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FFCBE9" w14:textId="77777777" w:rsidR="00913F77" w:rsidRPr="00913F77" w:rsidRDefault="00913F77" w:rsidP="00913F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3E9518" w14:textId="77777777" w:rsidR="00913F77" w:rsidRPr="00913F77" w:rsidRDefault="00913F77" w:rsidP="00913F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A7F7B" w14:textId="77777777" w:rsidR="00913F77" w:rsidRPr="00913F77" w:rsidRDefault="00913F77" w:rsidP="00913F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4EED2074" w14:textId="77777777" w:rsidR="00913F77" w:rsidRPr="00913F77" w:rsidRDefault="00913F77" w:rsidP="00913F77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A02DF0C" w14:textId="77777777" w:rsidR="00913F77" w:rsidRPr="00913F77" w:rsidRDefault="00913F77" w:rsidP="00913F77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sectPr w:rsidR="00913F77" w:rsidRPr="00913F77" w:rsidSect="001A45A0">
          <w:headerReference w:type="default" r:id="rId17"/>
          <w:footerReference w:type="default" r:id="rId18"/>
          <w:pgSz w:w="11900" w:h="16840" w:code="9"/>
          <w:pgMar w:top="1134" w:right="1134" w:bottom="1134" w:left="1134" w:header="0" w:footer="0" w:gutter="0"/>
          <w:cols w:space="0" w:equalWidth="0">
            <w:col w:w="9746"/>
          </w:cols>
          <w:docGrid w:linePitch="360"/>
        </w:sectPr>
      </w:pPr>
    </w:p>
    <w:p w14:paraId="5B33D88D" w14:textId="77777777" w:rsidR="00913F77" w:rsidRPr="00913F77" w:rsidRDefault="00913F77" w:rsidP="00913F77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F07898A" w14:textId="77777777" w:rsidR="00913F77" w:rsidRPr="00913F77" w:rsidRDefault="00913F77" w:rsidP="00913F7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13F7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Il/La sottoscritto/a dichiara ai sensi del DPR n. 445/</w:t>
      </w:r>
      <w:proofErr w:type="gramStart"/>
      <w:r w:rsidRPr="00913F7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2000</w:t>
      </w:r>
      <w:proofErr w:type="gramEnd"/>
    </w:p>
    <w:p w14:paraId="0F3457B1" w14:textId="0F1269FF" w:rsidR="00576D37" w:rsidRPr="0096724D" w:rsidRDefault="00913F77" w:rsidP="00576D37">
      <w:pPr>
        <w:numPr>
          <w:ilvl w:val="0"/>
          <w:numId w:val="7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>al fine della valutazione dei titoli</w:t>
      </w:r>
      <w:r w:rsidR="00B2476E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1D407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proofErr w:type="gramStart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 in possesso dei</w:t>
      </w:r>
      <w:proofErr w:type="gramEnd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seguenti titoli di studio post universitari</w:t>
      </w:r>
      <w:r w:rsidRPr="00913F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footnoteReference w:id="2"/>
      </w:r>
      <w:r w:rsidR="005248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76D37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1B0997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ambiti</w:t>
      </w:r>
      <w:r w:rsidR="00576D37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pertinenti ai fini dell’incarico: </w:t>
      </w:r>
    </w:p>
    <w:p w14:paraId="6614CBC8" w14:textId="77777777" w:rsidR="00913F77" w:rsidRPr="0096724D" w:rsidRDefault="00913F77" w:rsidP="00D203FB">
      <w:pPr>
        <w:numPr>
          <w:ilvl w:val="0"/>
          <w:numId w:val="25"/>
        </w:numPr>
        <w:tabs>
          <w:tab w:val="left" w:pos="709"/>
        </w:tabs>
        <w:spacing w:after="120" w:line="240" w:lineRule="auto"/>
        <w:ind w:left="851" w:hanging="284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Dottorato di ricerca in ……………………………………………………………………</w:t>
      </w:r>
      <w:proofErr w:type="gramStart"/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..</w:t>
      </w:r>
      <w:proofErr w:type="gramEnd"/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…. conseguito presso ……………………………………………………………………………. in data</w:t>
      </w:r>
      <w:r w:rsidR="001D4072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……………………………………………………………………………</w:t>
      </w:r>
      <w:proofErr w:type="gramStart"/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...</w:t>
      </w:r>
      <w:proofErr w:type="gramEnd"/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…………;</w:t>
      </w:r>
    </w:p>
    <w:p w14:paraId="46DAB77C" w14:textId="77777777" w:rsidR="00913F77" w:rsidRPr="0096724D" w:rsidRDefault="00913F77" w:rsidP="00D203FB">
      <w:pPr>
        <w:numPr>
          <w:ilvl w:val="0"/>
          <w:numId w:val="25"/>
        </w:numPr>
        <w:tabs>
          <w:tab w:val="left" w:pos="709"/>
        </w:tabs>
        <w:spacing w:after="12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Corso di specializzazione o di alta formazione di durata non inferiore a due anni in ……</w:t>
      </w:r>
      <w:proofErr w:type="gramStart"/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...</w:t>
      </w:r>
      <w:proofErr w:type="gramEnd"/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………………………………………………………………………..……………….</w:t>
      </w:r>
      <w:bookmarkStart w:id="7" w:name="_Hlk521598432"/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conseguito presso ………………………………………………... in data…………………</w:t>
      </w:r>
      <w:bookmarkEnd w:id="7"/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</w:p>
    <w:p w14:paraId="4FBDE53D" w14:textId="77777777" w:rsidR="00913F77" w:rsidRPr="0096724D" w:rsidRDefault="00913F77" w:rsidP="00D203FB">
      <w:pPr>
        <w:numPr>
          <w:ilvl w:val="0"/>
          <w:numId w:val="25"/>
        </w:numPr>
        <w:tabs>
          <w:tab w:val="left" w:pos="709"/>
        </w:tabs>
        <w:spacing w:after="12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Master</w:t>
      </w:r>
      <w:r w:rsidR="00B2476E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B2476E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</w:t>
      </w:r>
      <w:r w:rsidR="00B2476E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conseguito presso ………………………………………………… in data…………………; </w:t>
      </w:r>
    </w:p>
    <w:p w14:paraId="43104328" w14:textId="77777777" w:rsidR="00D52324" w:rsidRPr="0096724D" w:rsidRDefault="00B2476E" w:rsidP="00D203FB">
      <w:pPr>
        <w:numPr>
          <w:ilvl w:val="0"/>
          <w:numId w:val="25"/>
        </w:numPr>
        <w:tabs>
          <w:tab w:val="left" w:pos="709"/>
        </w:tabs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24D">
        <w:rPr>
          <w:rFonts w:ascii="Times New Roman" w:hAnsi="Times New Roman" w:cs="Times New Roman"/>
          <w:sz w:val="24"/>
          <w:szCs w:val="24"/>
        </w:rPr>
        <w:t xml:space="preserve">Laurea magistrale/specialistica o di vecchio </w:t>
      </w:r>
      <w:proofErr w:type="gramStart"/>
      <w:r w:rsidRPr="0096724D">
        <w:rPr>
          <w:rFonts w:ascii="Times New Roman" w:hAnsi="Times New Roman" w:cs="Times New Roman"/>
          <w:sz w:val="24"/>
          <w:szCs w:val="24"/>
        </w:rPr>
        <w:t>ordinamento ulteriore</w:t>
      </w:r>
      <w:proofErr w:type="gramEnd"/>
      <w:r w:rsidRPr="0096724D">
        <w:rPr>
          <w:rFonts w:ascii="Times New Roman" w:hAnsi="Times New Roman" w:cs="Times New Roman"/>
          <w:sz w:val="24"/>
          <w:szCs w:val="24"/>
        </w:rPr>
        <w:t xml:space="preserve"> rispetto a</w:t>
      </w:r>
      <w:r w:rsidR="00D52324" w:rsidRPr="0096724D">
        <w:rPr>
          <w:rFonts w:ascii="Times New Roman" w:hAnsi="Times New Roman" w:cs="Times New Roman"/>
          <w:sz w:val="24"/>
          <w:szCs w:val="24"/>
        </w:rPr>
        <w:t>l</w:t>
      </w:r>
      <w:r w:rsidRPr="0096724D">
        <w:rPr>
          <w:rFonts w:ascii="Times New Roman" w:hAnsi="Times New Roman" w:cs="Times New Roman"/>
          <w:sz w:val="24"/>
          <w:szCs w:val="24"/>
        </w:rPr>
        <w:t xml:space="preserve"> </w:t>
      </w:r>
      <w:r w:rsidR="00D52324" w:rsidRPr="0096724D">
        <w:rPr>
          <w:rFonts w:ascii="Times New Roman" w:hAnsi="Times New Roman" w:cs="Times New Roman"/>
          <w:sz w:val="24"/>
          <w:szCs w:val="24"/>
        </w:rPr>
        <w:t>titolo di studio previsto per il profilo professionale per cui viene presentata la candidatura, co</w:t>
      </w:r>
      <w:r w:rsidR="00D52324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nseguita</w:t>
      </w:r>
      <w:r w:rsidR="005248AD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presso</w:t>
      </w:r>
      <w:r w:rsidR="00D52324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</w:t>
      </w:r>
      <w:r w:rsidR="005248AD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………………………………………… </w:t>
      </w:r>
      <w:r w:rsidR="00D52324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in data………</w:t>
      </w:r>
      <w:r w:rsidR="005248AD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………………………. </w:t>
      </w:r>
      <w:proofErr w:type="gramStart"/>
      <w:r w:rsidR="00D52324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proofErr w:type="gramEnd"/>
      <w:r w:rsidR="00D52324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seguente votazione…………</w:t>
      </w:r>
      <w:r w:rsidR="005248AD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</w:t>
      </w:r>
    </w:p>
    <w:p w14:paraId="61ED21E2" w14:textId="77777777" w:rsidR="00B2476E" w:rsidRPr="0096724D" w:rsidRDefault="00D52324" w:rsidP="00D203FB">
      <w:pPr>
        <w:numPr>
          <w:ilvl w:val="0"/>
          <w:numId w:val="25"/>
        </w:numPr>
        <w:tabs>
          <w:tab w:val="left" w:pos="709"/>
        </w:tabs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24D">
        <w:rPr>
          <w:rFonts w:ascii="Times New Roman" w:hAnsi="Times New Roman" w:cs="Times New Roman"/>
          <w:sz w:val="24"/>
          <w:szCs w:val="24"/>
        </w:rPr>
        <w:t>Cors</w:t>
      </w:r>
      <w:r w:rsidR="00AB371D" w:rsidRPr="0096724D">
        <w:rPr>
          <w:rFonts w:ascii="Times New Roman" w:hAnsi="Times New Roman" w:cs="Times New Roman"/>
          <w:sz w:val="24"/>
          <w:szCs w:val="24"/>
        </w:rPr>
        <w:t>o</w:t>
      </w:r>
      <w:r w:rsidRPr="0096724D">
        <w:rPr>
          <w:rFonts w:ascii="Times New Roman" w:hAnsi="Times New Roman" w:cs="Times New Roman"/>
          <w:sz w:val="24"/>
          <w:szCs w:val="24"/>
        </w:rPr>
        <w:t xml:space="preserve"> di formazione specialistica</w:t>
      </w:r>
      <w:r w:rsidR="00AB371D" w:rsidRPr="0096724D">
        <w:rPr>
          <w:rFonts w:ascii="Times New Roman" w:hAnsi="Times New Roman" w:cs="Times New Roman"/>
          <w:sz w:val="24"/>
          <w:szCs w:val="24"/>
        </w:rPr>
        <w:t xml:space="preserve"> con superamento prova d’esame in……………, svolto presso……………</w:t>
      </w:r>
      <w:proofErr w:type="gramStart"/>
      <w:r w:rsidR="00AB371D" w:rsidRPr="0096724D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AB371D" w:rsidRPr="0096724D">
        <w:rPr>
          <w:rFonts w:ascii="Times New Roman" w:hAnsi="Times New Roman" w:cs="Times New Roman"/>
          <w:sz w:val="24"/>
          <w:szCs w:val="24"/>
        </w:rPr>
        <w:t xml:space="preserve"> il………………………………………………………………………. </w:t>
      </w:r>
      <w:r w:rsidRPr="009672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9B876" w14:textId="77777777" w:rsidR="00913F77" w:rsidRPr="00913F77" w:rsidRDefault="00913F77" w:rsidP="00D203FB">
      <w:pPr>
        <w:numPr>
          <w:ilvl w:val="0"/>
          <w:numId w:val="25"/>
        </w:numPr>
        <w:tabs>
          <w:tab w:val="left" w:pos="709"/>
        </w:tabs>
        <w:spacing w:after="12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Abilitazione al</w:t>
      </w:r>
      <w:r w:rsidR="00B14939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l’esercizio della professione di</w:t>
      </w:r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………………………………………………</w:t>
      </w:r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gramStart"/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proofErr w:type="gramEnd"/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onseguita presso …………………………………………………</w:t>
      </w:r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data…………………; </w:t>
      </w:r>
    </w:p>
    <w:p w14:paraId="7E666D24" w14:textId="77777777" w:rsidR="00913F77" w:rsidRPr="00913F77" w:rsidRDefault="00913F77" w:rsidP="00913F77">
      <w:pPr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3A75FBF5" w14:textId="77777777" w:rsidR="00913F77" w:rsidRPr="0096724D" w:rsidRDefault="00913F77" w:rsidP="00913F77">
      <w:pPr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6724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Il/La sottoscritto/a dichiara ai sensi del DPR n. 445/</w:t>
      </w:r>
      <w:proofErr w:type="gramStart"/>
      <w:r w:rsidRPr="0096724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2000</w:t>
      </w:r>
      <w:proofErr w:type="gramEnd"/>
    </w:p>
    <w:p w14:paraId="5B4FC5D6" w14:textId="507920F2" w:rsidR="00913F77" w:rsidRPr="0096724D" w:rsidRDefault="00913F77" w:rsidP="001D4072">
      <w:pPr>
        <w:numPr>
          <w:ilvl w:val="0"/>
          <w:numId w:val="7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al fine della valutazione dei titoli, di essere autore delle seguenti pubblicazioni</w:t>
      </w:r>
      <w:proofErr w:type="gramStart"/>
      <w:r w:rsidRPr="009672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footnoteReference w:id="3"/>
      </w:r>
      <w:r w:rsidR="001B0997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End"/>
      <w:r w:rsidR="001B0997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ambiti pertinenti ai fini dell’incarico: </w:t>
      </w:r>
    </w:p>
    <w:p w14:paraId="1E6588CC" w14:textId="77777777" w:rsidR="00913F77" w:rsidRPr="0096724D" w:rsidRDefault="00913F77" w:rsidP="00EA6E19">
      <w:pPr>
        <w:numPr>
          <w:ilvl w:val="0"/>
          <w:numId w:val="27"/>
        </w:numPr>
        <w:spacing w:after="120" w:line="240" w:lineRule="auto"/>
        <w:ind w:left="709" w:hanging="283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6724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Monografia: </w:t>
      </w:r>
    </w:p>
    <w:p w14:paraId="383DBCB9" w14:textId="77777777" w:rsidR="00913F77" w:rsidRPr="0096724D" w:rsidRDefault="001B0997" w:rsidP="00EA6E19">
      <w:pPr>
        <w:tabs>
          <w:tab w:val="left" w:pos="2835"/>
        </w:tabs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Autore/i:</w:t>
      </w:r>
      <w:r w:rsidR="00913F77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</w:t>
      </w:r>
      <w:r w:rsidR="00EA6E19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</w:t>
      </w:r>
      <w:proofErr w:type="gramStart"/>
      <w:r w:rsidR="00EA6E19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...</w:t>
      </w:r>
      <w:proofErr w:type="gramEnd"/>
      <w:r w:rsidR="00EA6E19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</w:t>
      </w:r>
    </w:p>
    <w:p w14:paraId="337DCB0B" w14:textId="77777777" w:rsidR="00913F77" w:rsidRPr="0096724D" w:rsidRDefault="001B0997" w:rsidP="00EA6E19">
      <w:pPr>
        <w:tabs>
          <w:tab w:val="left" w:pos="2835"/>
        </w:tabs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Titolo:</w:t>
      </w:r>
      <w:r w:rsidR="00913F77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</w:t>
      </w:r>
      <w:r w:rsidR="00EA6E19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…</w:t>
      </w:r>
      <w:proofErr w:type="gramStart"/>
      <w:r w:rsidR="00EA6E19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...</w:t>
      </w:r>
      <w:proofErr w:type="gramEnd"/>
      <w:r w:rsidR="00EA6E19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</w:t>
      </w:r>
    </w:p>
    <w:p w14:paraId="7BE3238F" w14:textId="77777777" w:rsidR="00913F77" w:rsidRPr="0096724D" w:rsidRDefault="001B0997" w:rsidP="00EA6E19">
      <w:pPr>
        <w:tabs>
          <w:tab w:val="left" w:pos="2835"/>
        </w:tabs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Luogo di pubblicazi</w:t>
      </w:r>
      <w:r w:rsidR="00EA6E19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one:</w:t>
      </w:r>
      <w:proofErr w:type="gramStart"/>
      <w:r w:rsidR="00EA6E19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..</w:t>
      </w:r>
      <w:proofErr w:type="gramEnd"/>
      <w:r w:rsidR="00EA6E19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</w:t>
      </w:r>
    </w:p>
    <w:p w14:paraId="53D8187D" w14:textId="77777777" w:rsidR="00913F77" w:rsidRPr="0096724D" w:rsidRDefault="00913F77" w:rsidP="00EA6E19">
      <w:pPr>
        <w:tabs>
          <w:tab w:val="left" w:pos="2835"/>
        </w:tabs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Casa editrice:……</w:t>
      </w:r>
      <w:r w:rsidR="00EA6E19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</w:t>
      </w:r>
    </w:p>
    <w:p w14:paraId="243050D9" w14:textId="77777777" w:rsidR="00913F77" w:rsidRPr="0096724D" w:rsidRDefault="001B0997" w:rsidP="00EA6E19">
      <w:pPr>
        <w:tabs>
          <w:tab w:val="left" w:pos="2835"/>
        </w:tabs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Anno di pubblicazione:</w:t>
      </w:r>
      <w:proofErr w:type="gramStart"/>
      <w:r w:rsidR="00913F77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....</w:t>
      </w:r>
      <w:proofErr w:type="gramEnd"/>
      <w:r w:rsidR="00913F77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</w:t>
      </w:r>
      <w:r w:rsidR="00EA6E19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</w:t>
      </w:r>
    </w:p>
    <w:p w14:paraId="6C9A5BB6" w14:textId="77777777" w:rsidR="00913F77" w:rsidRPr="0096724D" w:rsidRDefault="00913F77" w:rsidP="00EA6E19">
      <w:pPr>
        <w:tabs>
          <w:tab w:val="left" w:pos="2835"/>
        </w:tabs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Codice ISBN</w:t>
      </w:r>
      <w:r w:rsidR="001D4072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/ISSN/DOI</w:t>
      </w:r>
      <w:r w:rsidR="001B0997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EA6E19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</w:t>
      </w:r>
    </w:p>
    <w:p w14:paraId="78BD4EDF" w14:textId="77777777" w:rsidR="00EA6E19" w:rsidRPr="00913F77" w:rsidRDefault="00EA6E19" w:rsidP="00EA6E19">
      <w:pPr>
        <w:tabs>
          <w:tab w:val="left" w:pos="2835"/>
        </w:tabs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187C7A9" w14:textId="77777777" w:rsidR="00913F77" w:rsidRPr="00913F77" w:rsidRDefault="00913F77" w:rsidP="00913F77">
      <w:pPr>
        <w:tabs>
          <w:tab w:val="left" w:pos="2835"/>
        </w:tabs>
        <w:spacing w:after="24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103619C" w14:textId="77777777" w:rsidR="00913F77" w:rsidRPr="00913F77" w:rsidRDefault="00913F77" w:rsidP="00EA6E19">
      <w:pPr>
        <w:numPr>
          <w:ilvl w:val="0"/>
          <w:numId w:val="27"/>
        </w:numPr>
        <w:spacing w:after="120" w:line="240" w:lineRule="auto"/>
        <w:ind w:left="709" w:hanging="283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13F7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Curatela (con almeno un saggio del curatore):</w:t>
      </w:r>
    </w:p>
    <w:p w14:paraId="19C44E87" w14:textId="77777777" w:rsidR="00913F77" w:rsidRPr="00913F77" w:rsidRDefault="00913F77" w:rsidP="00570FF6">
      <w:pPr>
        <w:tabs>
          <w:tab w:val="left" w:pos="2835"/>
        </w:tabs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Autore/i: </w:t>
      </w:r>
      <w:proofErr w:type="gramStart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>..</w:t>
      </w:r>
      <w:proofErr w:type="gramEnd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………………………………...……………………………………</w:t>
      </w:r>
      <w:r w:rsidR="001D407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</w:t>
      </w:r>
      <w:proofErr w:type="gramStart"/>
      <w:r w:rsidR="001D4072">
        <w:rPr>
          <w:rFonts w:ascii="Times New Roman" w:eastAsia="Times New Roman" w:hAnsi="Times New Roman" w:cs="Times New Roman"/>
          <w:sz w:val="24"/>
          <w:szCs w:val="24"/>
          <w:lang w:eastAsia="it-IT"/>
        </w:rPr>
        <w:t>..</w:t>
      </w:r>
      <w:proofErr w:type="gramEnd"/>
    </w:p>
    <w:p w14:paraId="1B055501" w14:textId="77777777" w:rsidR="00913F77" w:rsidRPr="0096724D" w:rsidRDefault="00913F77" w:rsidP="00570FF6">
      <w:pPr>
        <w:tabs>
          <w:tab w:val="left" w:pos="2835"/>
        </w:tabs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Titolo: </w:t>
      </w:r>
      <w:r w:rsidR="00EA6E19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</w:t>
      </w:r>
      <w:proofErr w:type="gramStart"/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...</w:t>
      </w:r>
      <w:proofErr w:type="gramEnd"/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………..………………………..……………………...……………</w:t>
      </w:r>
      <w:r w:rsidR="001D4072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</w:t>
      </w:r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….</w:t>
      </w:r>
    </w:p>
    <w:p w14:paraId="369AD78A" w14:textId="77777777" w:rsidR="00913F77" w:rsidRPr="0096724D" w:rsidRDefault="00913F77" w:rsidP="00570FF6">
      <w:pPr>
        <w:tabs>
          <w:tab w:val="left" w:pos="2835"/>
        </w:tabs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Titolo/i del/</w:t>
      </w:r>
      <w:proofErr w:type="gramStart"/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proofErr w:type="gramEnd"/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saggio/i</w:t>
      </w:r>
      <w:r w:rsidR="00EA6E19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:…</w:t>
      </w:r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...………………………………………</w:t>
      </w:r>
      <w:r w:rsidR="001D4072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………………………..</w:t>
      </w:r>
    </w:p>
    <w:p w14:paraId="6D4B8A3E" w14:textId="77777777" w:rsidR="00913F77" w:rsidRPr="0096724D" w:rsidRDefault="00EA6E19" w:rsidP="00570FF6">
      <w:pPr>
        <w:tabs>
          <w:tab w:val="left" w:pos="2835"/>
        </w:tabs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Luogo</w:t>
      </w:r>
      <w:r w:rsidR="00913F77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pubblicazione:</w:t>
      </w:r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…</w:t>
      </w:r>
      <w:r w:rsidR="00913F77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………………………………………………………………….</w:t>
      </w:r>
    </w:p>
    <w:p w14:paraId="060366CF" w14:textId="77777777" w:rsidR="00913F77" w:rsidRPr="0096724D" w:rsidRDefault="00913F77" w:rsidP="00570FF6">
      <w:pPr>
        <w:tabs>
          <w:tab w:val="left" w:pos="2835"/>
        </w:tabs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Casa editrice: </w:t>
      </w:r>
      <w:proofErr w:type="gramStart"/>
      <w:r w:rsidR="00EA6E19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..</w:t>
      </w:r>
      <w:proofErr w:type="gramEnd"/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…………………………………………..……………………</w:t>
      </w:r>
      <w:r w:rsidR="001D4072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</w:t>
      </w:r>
    </w:p>
    <w:p w14:paraId="4B8BD775" w14:textId="77777777" w:rsidR="00913F77" w:rsidRPr="0096724D" w:rsidRDefault="00913F77" w:rsidP="00570FF6">
      <w:pPr>
        <w:tabs>
          <w:tab w:val="left" w:pos="2835"/>
        </w:tabs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Anno di pubblicazione: ……………………………………………</w:t>
      </w:r>
      <w:r w:rsidR="001D4072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</w:t>
      </w:r>
    </w:p>
    <w:p w14:paraId="4ED58F8D" w14:textId="77777777" w:rsidR="00913F77" w:rsidRPr="0096724D" w:rsidRDefault="00913F77" w:rsidP="00570FF6">
      <w:pPr>
        <w:tabs>
          <w:tab w:val="left" w:pos="2835"/>
        </w:tabs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Codice ISBN</w:t>
      </w:r>
      <w:r w:rsidR="001D4072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/ISSN/DOI:</w:t>
      </w:r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</w:t>
      </w:r>
      <w:r w:rsidR="001D4072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…………….</w:t>
      </w:r>
    </w:p>
    <w:p w14:paraId="71F0EB36" w14:textId="77777777" w:rsidR="00913F77" w:rsidRPr="0096724D" w:rsidRDefault="00913F77" w:rsidP="00913F77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27C7266" w14:textId="77777777" w:rsidR="00913F77" w:rsidRPr="0096724D" w:rsidRDefault="00913F77" w:rsidP="00EA6E19">
      <w:pPr>
        <w:numPr>
          <w:ilvl w:val="0"/>
          <w:numId w:val="27"/>
        </w:numPr>
        <w:spacing w:after="120" w:line="240" w:lineRule="auto"/>
        <w:ind w:left="709" w:hanging="283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6724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Contributo a volumi collettanei </w:t>
      </w:r>
    </w:p>
    <w:p w14:paraId="3B3D8F97" w14:textId="77777777" w:rsidR="00913F77" w:rsidRPr="0096724D" w:rsidRDefault="00913F77" w:rsidP="005B3FE9">
      <w:pPr>
        <w:tabs>
          <w:tab w:val="left" w:pos="2835"/>
        </w:tabs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Autore/i:……</w:t>
      </w:r>
      <w:proofErr w:type="gramStart"/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</w:t>
      </w:r>
      <w:proofErr w:type="gramEnd"/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……...….………………………………………………………</w:t>
      </w:r>
      <w:r w:rsidR="001D4072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</w:t>
      </w:r>
    </w:p>
    <w:p w14:paraId="43BA7A35" w14:textId="77777777" w:rsidR="00913F77" w:rsidRPr="0096724D" w:rsidRDefault="00913F77" w:rsidP="005B3FE9">
      <w:pPr>
        <w:tabs>
          <w:tab w:val="left" w:pos="2835"/>
        </w:tabs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Titolo: ……</w:t>
      </w:r>
      <w:proofErr w:type="gramStart"/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...</w:t>
      </w:r>
      <w:proofErr w:type="gramEnd"/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…..…...……..………………………………………………………</w:t>
      </w:r>
      <w:r w:rsidR="001D4072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</w:t>
      </w:r>
    </w:p>
    <w:p w14:paraId="63EF21BD" w14:textId="77777777" w:rsidR="00913F77" w:rsidRPr="0096724D" w:rsidRDefault="00913F77" w:rsidP="005B3FE9">
      <w:pPr>
        <w:tabs>
          <w:tab w:val="left" w:pos="2835"/>
        </w:tabs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Titolo/i del/</w:t>
      </w:r>
      <w:proofErr w:type="gramStart"/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proofErr w:type="gramEnd"/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contributo/i: ………………………………</w:t>
      </w:r>
      <w:r w:rsidR="005B3FE9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</w:t>
      </w:r>
    </w:p>
    <w:p w14:paraId="67EE2B5F" w14:textId="77777777" w:rsidR="00913F77" w:rsidRPr="0096724D" w:rsidRDefault="005B3FE9" w:rsidP="005B3FE9">
      <w:pPr>
        <w:tabs>
          <w:tab w:val="left" w:pos="2835"/>
        </w:tabs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Luogo</w:t>
      </w:r>
      <w:r w:rsidR="00913F77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pubblicazione:</w:t>
      </w:r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</w:t>
      </w:r>
      <w:proofErr w:type="gramStart"/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...</w:t>
      </w:r>
      <w:proofErr w:type="gramEnd"/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</w:t>
      </w:r>
    </w:p>
    <w:p w14:paraId="3702C1F1" w14:textId="77777777" w:rsidR="00913F77" w:rsidRPr="0096724D" w:rsidRDefault="00913F77" w:rsidP="005B3FE9">
      <w:pPr>
        <w:tabs>
          <w:tab w:val="left" w:pos="2835"/>
        </w:tabs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Casa editrice: …………………</w:t>
      </w:r>
      <w:proofErr w:type="gramStart"/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..</w:t>
      </w:r>
      <w:proofErr w:type="gramEnd"/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……………...……………………………………….</w:t>
      </w:r>
    </w:p>
    <w:p w14:paraId="7FD6F9A3" w14:textId="77777777" w:rsidR="00913F77" w:rsidRPr="0096724D" w:rsidRDefault="00913F77" w:rsidP="005B3FE9">
      <w:pPr>
        <w:tabs>
          <w:tab w:val="left" w:pos="2835"/>
        </w:tabs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Anno di pubblicazione: …</w:t>
      </w:r>
      <w:proofErr w:type="gramStart"/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..</w:t>
      </w:r>
      <w:proofErr w:type="gramEnd"/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………..…...……………………………………………….</w:t>
      </w:r>
    </w:p>
    <w:p w14:paraId="7533E02B" w14:textId="77777777" w:rsidR="00913F77" w:rsidRPr="00913F77" w:rsidRDefault="00913F77" w:rsidP="005B3FE9">
      <w:pPr>
        <w:tabs>
          <w:tab w:val="left" w:pos="2835"/>
        </w:tabs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Codice ISBN</w:t>
      </w:r>
      <w:r w:rsidR="001D4072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/ISSN/DOI:</w:t>
      </w:r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……….…………………………………………………….</w:t>
      </w:r>
    </w:p>
    <w:p w14:paraId="622BB87F" w14:textId="77777777" w:rsidR="00913F77" w:rsidRPr="00913F77" w:rsidRDefault="00913F77" w:rsidP="00913F77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251C91D" w14:textId="77777777" w:rsidR="00913F77" w:rsidRPr="0096724D" w:rsidRDefault="00913F77" w:rsidP="00EA6E19">
      <w:pPr>
        <w:numPr>
          <w:ilvl w:val="0"/>
          <w:numId w:val="27"/>
        </w:numPr>
        <w:spacing w:after="120" w:line="240" w:lineRule="auto"/>
        <w:ind w:left="709" w:hanging="283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6724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Articolo su rivista nazionale o internazionale: </w:t>
      </w:r>
    </w:p>
    <w:p w14:paraId="569D235E" w14:textId="77777777" w:rsidR="00913F77" w:rsidRPr="0096724D" w:rsidRDefault="00913F77" w:rsidP="00321E0F">
      <w:pPr>
        <w:tabs>
          <w:tab w:val="left" w:pos="2835"/>
        </w:tabs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Autore/i: …………………………………………………………………</w:t>
      </w:r>
      <w:r w:rsidR="001D4072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</w:t>
      </w:r>
      <w:r w:rsidR="00321E0F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</w:t>
      </w:r>
    </w:p>
    <w:p w14:paraId="6562B213" w14:textId="77777777" w:rsidR="00913F77" w:rsidRPr="0096724D" w:rsidRDefault="00913F77" w:rsidP="00321E0F">
      <w:pPr>
        <w:tabs>
          <w:tab w:val="left" w:pos="2835"/>
        </w:tabs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Titolo: …</w:t>
      </w:r>
      <w:proofErr w:type="gramStart"/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...</w:t>
      </w:r>
      <w:proofErr w:type="gramEnd"/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</w:t>
      </w:r>
      <w:r w:rsidR="001D4072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</w:t>
      </w:r>
      <w:r w:rsidR="00321E0F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16567672" w14:textId="77777777" w:rsidR="00913F77" w:rsidRPr="0096724D" w:rsidRDefault="00913F77" w:rsidP="00321E0F">
      <w:pPr>
        <w:tabs>
          <w:tab w:val="left" w:pos="2835"/>
        </w:tabs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Città di pubblicazione:………………………………………………………………….</w:t>
      </w:r>
    </w:p>
    <w:p w14:paraId="0E0AAA57" w14:textId="77777777" w:rsidR="00913F77" w:rsidRPr="0096724D" w:rsidRDefault="00913F77" w:rsidP="00321E0F">
      <w:pPr>
        <w:tabs>
          <w:tab w:val="left" w:pos="2835"/>
        </w:tabs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Casa editrice: …</w:t>
      </w:r>
      <w:proofErr w:type="gramStart"/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...</w:t>
      </w:r>
      <w:proofErr w:type="gramEnd"/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</w:t>
      </w:r>
    </w:p>
    <w:p w14:paraId="4A35848D" w14:textId="77777777" w:rsidR="00913F77" w:rsidRPr="0096724D" w:rsidRDefault="00913F77" w:rsidP="00321E0F">
      <w:pPr>
        <w:tabs>
          <w:tab w:val="left" w:pos="2835"/>
        </w:tabs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Anno di pubblicazione: ………………………………………</w:t>
      </w:r>
      <w:r w:rsidR="001D4072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</w:t>
      </w:r>
      <w:r w:rsidR="00321E0F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…</w:t>
      </w:r>
    </w:p>
    <w:p w14:paraId="022AF0DD" w14:textId="77777777" w:rsidR="00913F77" w:rsidRPr="0096724D" w:rsidRDefault="00913F77" w:rsidP="00321E0F">
      <w:pPr>
        <w:tabs>
          <w:tab w:val="left" w:pos="2835"/>
        </w:tabs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Codice ISSN</w:t>
      </w:r>
      <w:r w:rsidR="001D4072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/ISSN/DOI:</w:t>
      </w:r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</w:t>
      </w:r>
      <w:r w:rsidR="001D4072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</w:t>
      </w:r>
    </w:p>
    <w:p w14:paraId="44670761" w14:textId="77777777" w:rsidR="00321E0F" w:rsidRPr="00913F77" w:rsidRDefault="00321E0F" w:rsidP="00321E0F">
      <w:pPr>
        <w:tabs>
          <w:tab w:val="left" w:pos="2835"/>
        </w:tabs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F92FDD1" w14:textId="77777777" w:rsidR="00913F77" w:rsidRPr="00913F77" w:rsidRDefault="00913F77" w:rsidP="00913F7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13F7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Il/</w:t>
      </w:r>
      <w:proofErr w:type="gramStart"/>
      <w:r w:rsidRPr="00913F7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</w:t>
      </w:r>
      <w:proofErr w:type="gramEnd"/>
      <w:r w:rsidRPr="00913F7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sottoscritto/a dichiara</w:t>
      </w:r>
    </w:p>
    <w:p w14:paraId="381793EA" w14:textId="4B9B217C" w:rsidR="002D79CF" w:rsidRPr="002D79CF" w:rsidRDefault="004D2170" w:rsidP="002D79CF">
      <w:pPr>
        <w:numPr>
          <w:ilvl w:val="0"/>
          <w:numId w:val="4"/>
        </w:numPr>
        <w:tabs>
          <w:tab w:val="left" w:pos="362"/>
        </w:tabs>
        <w:spacing w:after="240" w:line="240" w:lineRule="auto"/>
        <w:ind w:left="426" w:right="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gramStart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preso visione integrale dell’Avviso pubblico</w:t>
      </w:r>
      <w:r w:rsidR="00F457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nonché </w:t>
      </w:r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>delle norme regolamentari e di legge ivi richiamate</w:t>
      </w:r>
      <w:r w:rsidR="002D79CF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7B924901" w14:textId="77777777" w:rsidR="004D2170" w:rsidRPr="002D79CF" w:rsidRDefault="002D79CF" w:rsidP="002D79CF">
      <w:pPr>
        <w:numPr>
          <w:ilvl w:val="0"/>
          <w:numId w:val="4"/>
        </w:numPr>
        <w:tabs>
          <w:tab w:val="left" w:pos="362"/>
        </w:tabs>
        <w:spacing w:after="240" w:line="240" w:lineRule="auto"/>
        <w:ind w:left="426" w:right="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gramStart"/>
      <w:r w:rsidRPr="002D79C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2D7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accettare, senza riserva alcuna, tut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 le condizioni contenute nel medesimo Avviso</w:t>
      </w:r>
      <w:r w:rsidRPr="002D79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</w:p>
    <w:p w14:paraId="360792C4" w14:textId="77777777" w:rsidR="00913F77" w:rsidRPr="00913F77" w:rsidRDefault="00913F77" w:rsidP="00913F77">
      <w:pPr>
        <w:tabs>
          <w:tab w:val="left" w:pos="362"/>
        </w:tabs>
        <w:spacing w:after="240" w:line="240" w:lineRule="auto"/>
        <w:ind w:left="66" w:right="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13F77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Il/La sottoscritto/a chiede che ogni comunicazione </w:t>
      </w:r>
      <w:proofErr w:type="gramStart"/>
      <w:r w:rsidRPr="00913F77">
        <w:rPr>
          <w:rFonts w:ascii="Times New Roman" w:eastAsia="Calibri" w:hAnsi="Times New Roman" w:cs="Times New Roman"/>
          <w:sz w:val="24"/>
          <w:szCs w:val="24"/>
          <w:lang w:eastAsia="it-IT"/>
        </w:rPr>
        <w:t>relativa al</w:t>
      </w:r>
      <w:proofErr w:type="gramEnd"/>
      <w:r w:rsidRPr="00913F77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r w:rsidR="00AF0407">
        <w:rPr>
          <w:rFonts w:ascii="Times New Roman" w:eastAsia="Calibri" w:hAnsi="Times New Roman" w:cs="Times New Roman"/>
          <w:sz w:val="24"/>
          <w:szCs w:val="24"/>
          <w:lang w:eastAsia="it-IT"/>
        </w:rPr>
        <w:t>alla procedura di selezione in oggetto indicata</w:t>
      </w:r>
      <w:r w:rsidRPr="00913F77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gli/le venga fatta al seguente indirizzo all’indirizzo di posta elettronica ordinaria o PEC ………………………………………, impegnandosi a comunicare, per iscritto, le eventuali successive variazioni e riconoscendo che l'Amministrazione sarà esonerata da ogni responsabilità in caso di irreperibilità.</w:t>
      </w:r>
    </w:p>
    <w:p w14:paraId="5B963627" w14:textId="77777777" w:rsidR="00913F77" w:rsidRDefault="00913F77" w:rsidP="00913F7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6A09F40" w14:textId="77777777" w:rsidR="0096724D" w:rsidRPr="00913F77" w:rsidRDefault="0096724D" w:rsidP="00913F7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2CA864EA" w14:textId="77777777" w:rsidR="00913F77" w:rsidRPr="00913F77" w:rsidRDefault="00913F77" w:rsidP="00913F7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13F7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>Allega</w:t>
      </w:r>
    </w:p>
    <w:p w14:paraId="53342A51" w14:textId="77777777" w:rsidR="00913F77" w:rsidRPr="00913F77" w:rsidRDefault="00913F77" w:rsidP="00913F77"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it-IT"/>
        </w:rPr>
      </w:pPr>
      <w:r w:rsidRPr="00913F7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Curriculum vitae</w:t>
      </w:r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redatto secondo il modello di cui all’Allegato </w:t>
      </w:r>
      <w:proofErr w:type="gramStart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>1.</w:t>
      </w:r>
      <w:r w:rsidR="00124FA7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proofErr w:type="gramEnd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dell’Avviso; </w:t>
      </w:r>
    </w:p>
    <w:p w14:paraId="13483FF1" w14:textId="77777777" w:rsidR="00913F77" w:rsidRPr="00913F77" w:rsidRDefault="00913F77" w:rsidP="00913F77"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it-IT"/>
        </w:rPr>
      </w:pPr>
      <w:r w:rsidRPr="00913F77">
        <w:rPr>
          <w:rFonts w:ascii="Times New Roman" w:eastAsia="Arial" w:hAnsi="Times New Roman" w:cs="Times New Roman"/>
          <w:sz w:val="24"/>
          <w:szCs w:val="24"/>
          <w:lang w:eastAsia="it-IT"/>
        </w:rPr>
        <w:t>C</w:t>
      </w:r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opia di un documento </w:t>
      </w:r>
      <w:proofErr w:type="gramStart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proofErr w:type="gramEnd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>identità del sottoscrittore in corso di validità.</w:t>
      </w:r>
    </w:p>
    <w:p w14:paraId="55C9C436" w14:textId="77777777" w:rsidR="00913F77" w:rsidRPr="00913F77" w:rsidRDefault="00913F77" w:rsidP="00913F77">
      <w:pPr>
        <w:spacing w:after="240"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eastAsia="it-IT"/>
        </w:rPr>
      </w:pPr>
    </w:p>
    <w:p w14:paraId="38792648" w14:textId="7F6AA8EA" w:rsidR="00913F77" w:rsidRPr="00913F77" w:rsidRDefault="00913F77" w:rsidP="00AF0407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26"/>
          <w:szCs w:val="26"/>
          <w:lang w:eastAsia="it-IT"/>
        </w:rPr>
      </w:pPr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Si autorizza il trattamento dei dati personali ai sensi del d.lgs. n. 196/2003 e</w:t>
      </w:r>
      <w:r w:rsidR="00832DD8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32DD8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Regolamento UE 679/2016</w:t>
      </w:r>
      <w:r w:rsidR="00AF0407" w:rsidRPr="0096724D">
        <w:rPr>
          <w:rFonts w:ascii="Helvetica" w:eastAsia="Times New Roman" w:hAnsi="Helvetica" w:cs="Times New Roman"/>
          <w:color w:val="000000"/>
          <w:sz w:val="26"/>
          <w:szCs w:val="26"/>
          <w:lang w:eastAsia="it-IT"/>
        </w:rPr>
        <w:t xml:space="preserve"> </w:t>
      </w:r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e, con la presente, si attesta, ai sensi del D.P.R. n. 445/2000 la veridicità delle </w:t>
      </w:r>
      <w:proofErr w:type="gramStart"/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ulteriori</w:t>
      </w:r>
      <w:proofErr w:type="gramEnd"/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informazioni contenute nel </w:t>
      </w:r>
      <w:r w:rsidRPr="0096724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curriculum vitae</w:t>
      </w:r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1ABE69C1" w14:textId="77777777" w:rsidR="00913F77" w:rsidRPr="00913F77" w:rsidRDefault="00913F77" w:rsidP="00913F77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39DF1F6E" w14:textId="0107BE45" w:rsidR="0096724D" w:rsidRDefault="0096724D" w:rsidP="00913F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="00913F77"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>Luogo e data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bookmarkStart w:id="8" w:name="_GoBack"/>
      <w:bookmarkEnd w:id="8"/>
      <w:r w:rsidR="00913F77"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15EBE38A" w14:textId="3FC593B5" w:rsidR="00913F77" w:rsidRPr="00913F77" w:rsidRDefault="00913F77" w:rsidP="00913F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</w:t>
      </w:r>
      <w:proofErr w:type="gramStart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>..</w:t>
      </w:r>
      <w:proofErr w:type="gramEnd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</w:p>
    <w:p w14:paraId="1584D11E" w14:textId="77777777" w:rsidR="00913F77" w:rsidRPr="00913F77" w:rsidRDefault="00913F77" w:rsidP="00913F77">
      <w:pPr>
        <w:spacing w:after="24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Firma</w:t>
      </w:r>
      <w:proofErr w:type="gramStart"/>
      <w:r w:rsidRPr="00913F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footnoteReference w:id="4"/>
      </w:r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End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>leggibile</w:t>
      </w:r>
    </w:p>
    <w:p w14:paraId="23573747" w14:textId="77777777" w:rsidR="00913F77" w:rsidRPr="00913F77" w:rsidRDefault="00913F77" w:rsidP="00913F77">
      <w:pPr>
        <w:spacing w:after="24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</w:t>
      </w:r>
    </w:p>
    <w:p w14:paraId="63F06E4A" w14:textId="77777777" w:rsidR="00151479" w:rsidRDefault="00151479" w:rsidP="00151479">
      <w:pPr>
        <w:ind w:left="-142" w:right="140" w:firstLine="142"/>
      </w:pPr>
    </w:p>
    <w:sectPr w:rsidR="00151479" w:rsidSect="00AB371D"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BAB3546" w15:done="0"/>
  <w15:commentEx w15:paraId="4227822A" w15:done="0"/>
  <w15:commentEx w15:paraId="63AD064D" w15:done="0"/>
  <w15:commentEx w15:paraId="35C8611B" w15:done="0"/>
  <w15:commentEx w15:paraId="1648E33D" w15:done="0"/>
  <w15:commentEx w15:paraId="5F1F8EB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AB3546" w16cid:durableId="1F16DE5B"/>
  <w16cid:commentId w16cid:paraId="4227822A" w16cid:durableId="1F16D864"/>
  <w16cid:commentId w16cid:paraId="63AD064D" w16cid:durableId="1F16E068"/>
  <w16cid:commentId w16cid:paraId="35C8611B" w16cid:durableId="1F16E1A0"/>
  <w16cid:commentId w16cid:paraId="1648E33D" w16cid:durableId="1F16E2B8"/>
  <w16cid:commentId w16cid:paraId="5F1F8EBC" w16cid:durableId="1F16F00D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F6D57" w14:textId="77777777" w:rsidR="004D2170" w:rsidRDefault="004D2170" w:rsidP="00913F77">
      <w:pPr>
        <w:spacing w:after="0" w:line="240" w:lineRule="auto"/>
      </w:pPr>
      <w:r>
        <w:separator/>
      </w:r>
    </w:p>
  </w:endnote>
  <w:endnote w:type="continuationSeparator" w:id="0">
    <w:p w14:paraId="1F241143" w14:textId="77777777" w:rsidR="004D2170" w:rsidRDefault="004D2170" w:rsidP="00913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9DE00" w14:textId="77777777" w:rsidR="004D2170" w:rsidRPr="0018488F" w:rsidRDefault="004D2170">
    <w:pPr>
      <w:pStyle w:val="Pidipagina"/>
      <w:jc w:val="center"/>
      <w:rPr>
        <w:rFonts w:ascii="Times New Roman" w:hAnsi="Times New Roman" w:cs="Times New Roman"/>
        <w:sz w:val="24"/>
        <w:szCs w:val="24"/>
      </w:rPr>
    </w:pPr>
    <w:r w:rsidRPr="0018488F">
      <w:rPr>
        <w:rFonts w:ascii="Times New Roman" w:hAnsi="Times New Roman" w:cs="Times New Roman"/>
        <w:sz w:val="24"/>
        <w:szCs w:val="24"/>
      </w:rPr>
      <w:fldChar w:fldCharType="begin"/>
    </w:r>
    <w:r w:rsidRPr="0018488F">
      <w:rPr>
        <w:rFonts w:ascii="Times New Roman" w:hAnsi="Times New Roman" w:cs="Times New Roman"/>
        <w:sz w:val="24"/>
        <w:szCs w:val="24"/>
      </w:rPr>
      <w:instrText>PAGE   \* MERGEFORMAT</w:instrText>
    </w:r>
    <w:r w:rsidRPr="0018488F">
      <w:rPr>
        <w:rFonts w:ascii="Times New Roman" w:hAnsi="Times New Roman" w:cs="Times New Roman"/>
        <w:sz w:val="24"/>
        <w:szCs w:val="24"/>
      </w:rPr>
      <w:fldChar w:fldCharType="separate"/>
    </w:r>
    <w:r w:rsidR="0096724D">
      <w:rPr>
        <w:rFonts w:ascii="Times New Roman" w:hAnsi="Times New Roman" w:cs="Times New Roman"/>
        <w:noProof/>
        <w:sz w:val="24"/>
        <w:szCs w:val="24"/>
      </w:rPr>
      <w:t>1</w:t>
    </w:r>
    <w:r w:rsidRPr="0018488F">
      <w:rPr>
        <w:rFonts w:ascii="Times New Roman" w:hAnsi="Times New Roman" w:cs="Times New Roman"/>
        <w:sz w:val="24"/>
        <w:szCs w:val="24"/>
      </w:rPr>
      <w:fldChar w:fldCharType="end"/>
    </w:r>
  </w:p>
  <w:p w14:paraId="5EB662C4" w14:textId="77777777" w:rsidR="004D2170" w:rsidRDefault="004D217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E4072" w14:textId="77777777" w:rsidR="004D2170" w:rsidRDefault="004D2170" w:rsidP="00913F77">
      <w:pPr>
        <w:spacing w:after="0" w:line="240" w:lineRule="auto"/>
      </w:pPr>
      <w:r>
        <w:separator/>
      </w:r>
    </w:p>
  </w:footnote>
  <w:footnote w:type="continuationSeparator" w:id="0">
    <w:p w14:paraId="25AEB6EC" w14:textId="77777777" w:rsidR="004D2170" w:rsidRDefault="004D2170" w:rsidP="00913F77">
      <w:pPr>
        <w:spacing w:after="0" w:line="240" w:lineRule="auto"/>
      </w:pPr>
      <w:r>
        <w:continuationSeparator/>
      </w:r>
    </w:p>
  </w:footnote>
  <w:footnote w:id="1">
    <w:p w14:paraId="36292420" w14:textId="77777777" w:rsidR="004D2170" w:rsidRPr="004A66C4" w:rsidRDefault="004D2170" w:rsidP="00913F77">
      <w:pPr>
        <w:pStyle w:val="Testonotaapidipagina"/>
        <w:rPr>
          <w:rFonts w:ascii="Times New Roman" w:hAnsi="Times New Roman" w:cs="Times New Roman"/>
        </w:rPr>
      </w:pPr>
      <w:r w:rsidRPr="004A66C4">
        <w:rPr>
          <w:rStyle w:val="Rimandonotaapidipagina"/>
          <w:rFonts w:ascii="Times New Roman" w:hAnsi="Times New Roman" w:cs="Times New Roman"/>
        </w:rPr>
        <w:footnoteRef/>
      </w:r>
      <w:r w:rsidRPr="004A66C4">
        <w:rPr>
          <w:rFonts w:ascii="Times New Roman" w:hAnsi="Times New Roman" w:cs="Times New Roman"/>
        </w:rPr>
        <w:t xml:space="preserve"> Le esperienze indicate saranno utilizzate anche ai fini della valutazione, secondo i criteri indicati nel documento </w:t>
      </w:r>
      <w:r w:rsidRPr="00AB371D">
        <w:rPr>
          <w:i/>
          <w:color w:val="000000" w:themeColor="text1"/>
        </w:rPr>
        <w:t>“</w:t>
      </w:r>
      <w:r w:rsidRPr="00AB371D">
        <w:rPr>
          <w:b/>
          <w:bCs/>
          <w:i/>
          <w:color w:val="000000" w:themeColor="text1"/>
        </w:rPr>
        <w:t>Criteri di valutazione</w:t>
      </w:r>
      <w:r w:rsidRPr="00AB371D">
        <w:rPr>
          <w:i/>
          <w:color w:val="000000" w:themeColor="text1"/>
        </w:rPr>
        <w:t>”</w:t>
      </w:r>
      <w:r w:rsidRPr="00D26EA5">
        <w:rPr>
          <w:color w:val="000000" w:themeColor="text1"/>
        </w:rPr>
        <w:t xml:space="preserve"> (Allegato </w:t>
      </w:r>
      <w:proofErr w:type="gramStart"/>
      <w:r w:rsidRPr="00D26EA5">
        <w:rPr>
          <w:color w:val="000000" w:themeColor="text1"/>
        </w:rPr>
        <w:t>1.A</w:t>
      </w:r>
      <w:proofErr w:type="gramEnd"/>
      <w:r>
        <w:rPr>
          <w:color w:val="000000" w:themeColor="text1"/>
        </w:rPr>
        <w:t xml:space="preserve"> dell’Avviso</w:t>
      </w:r>
      <w:r w:rsidRPr="00D26EA5">
        <w:rPr>
          <w:color w:val="000000" w:themeColor="text1"/>
        </w:rPr>
        <w:t>)</w:t>
      </w:r>
    </w:p>
  </w:footnote>
  <w:footnote w:id="2">
    <w:p w14:paraId="635BC30E" w14:textId="77777777" w:rsidR="004D2170" w:rsidRPr="007B793D" w:rsidRDefault="004D2170" w:rsidP="00913F77">
      <w:pPr>
        <w:pStyle w:val="Testonotaapidipagina"/>
        <w:jc w:val="both"/>
        <w:rPr>
          <w:rFonts w:ascii="Times New Roman" w:hAnsi="Times New Roman" w:cs="Times New Roman"/>
        </w:rPr>
      </w:pPr>
      <w:r w:rsidRPr="007B793D">
        <w:rPr>
          <w:rStyle w:val="Rimandonotaapidipagina"/>
          <w:rFonts w:ascii="Times New Roman" w:hAnsi="Times New Roman" w:cs="Times New Roman"/>
        </w:rPr>
        <w:footnoteRef/>
      </w:r>
      <w:r w:rsidRPr="007B793D">
        <w:rPr>
          <w:rFonts w:ascii="Times New Roman" w:hAnsi="Times New Roman" w:cs="Times New Roman"/>
        </w:rPr>
        <w:t xml:space="preserve"> Nel caso di più titoli post universitari, lo schema va ripetuto per ciascun titolo.</w:t>
      </w:r>
    </w:p>
  </w:footnote>
  <w:footnote w:id="3">
    <w:p w14:paraId="5256CB59" w14:textId="77777777" w:rsidR="004D2170" w:rsidRPr="007B793D" w:rsidRDefault="004D2170" w:rsidP="00913F77">
      <w:pPr>
        <w:pStyle w:val="Testonotaapidipagina"/>
        <w:jc w:val="both"/>
        <w:rPr>
          <w:rFonts w:ascii="Times New Roman" w:hAnsi="Times New Roman" w:cs="Times New Roman"/>
        </w:rPr>
      </w:pPr>
      <w:r w:rsidRPr="007B793D">
        <w:rPr>
          <w:rStyle w:val="Rimandonotaapidipagina"/>
          <w:rFonts w:ascii="Times New Roman" w:hAnsi="Times New Roman" w:cs="Times New Roman"/>
        </w:rPr>
        <w:footnoteRef/>
      </w:r>
      <w:r w:rsidRPr="007B793D">
        <w:rPr>
          <w:rFonts w:ascii="Times New Roman" w:hAnsi="Times New Roman" w:cs="Times New Roman"/>
        </w:rPr>
        <w:t xml:space="preserve"> Nel caso di più pubblicazioni, lo schema va ripetuto per ciascuna pubblicazione.</w:t>
      </w:r>
    </w:p>
  </w:footnote>
  <w:footnote w:id="4">
    <w:p w14:paraId="66C3F84F" w14:textId="77777777" w:rsidR="004D2170" w:rsidRDefault="004D2170" w:rsidP="00913F77">
      <w:pPr>
        <w:pStyle w:val="Testonotaapidipagina"/>
        <w:jc w:val="both"/>
      </w:pPr>
      <w:r w:rsidRPr="007B793D">
        <w:rPr>
          <w:rStyle w:val="Rimandonotaapidipagina"/>
          <w:rFonts w:ascii="Times New Roman" w:hAnsi="Times New Roman" w:cs="Times New Roman"/>
        </w:rPr>
        <w:footnoteRef/>
      </w:r>
      <w:r w:rsidRPr="007B793D">
        <w:rPr>
          <w:rFonts w:ascii="Times New Roman" w:hAnsi="Times New Roman" w:cs="Times New Roman"/>
        </w:rPr>
        <w:t xml:space="preserve"> </w:t>
      </w:r>
      <w:r w:rsidRPr="007B793D">
        <w:rPr>
          <w:rFonts w:ascii="Times New Roman" w:eastAsia="Times New Roman" w:hAnsi="Times New Roman" w:cs="Times New Roman"/>
        </w:rPr>
        <w:t>Ai sensi dell’art.</w:t>
      </w:r>
      <w:proofErr w:type="gramStart"/>
      <w:r w:rsidRPr="007B793D">
        <w:rPr>
          <w:rFonts w:ascii="Times New Roman" w:eastAsia="Times New Roman" w:hAnsi="Times New Roman" w:cs="Times New Roman"/>
        </w:rPr>
        <w:t>38</w:t>
      </w:r>
      <w:proofErr w:type="gramEnd"/>
      <w:r w:rsidRPr="007B793D">
        <w:rPr>
          <w:rFonts w:ascii="Times New Roman" w:eastAsia="Times New Roman" w:hAnsi="Times New Roman" w:cs="Times New Roman"/>
        </w:rPr>
        <w:t xml:space="preserve"> del D.P.R. 28.12.2000 n. 445, la sottoscrizione di istanze e dichiarazioni non è soggetta ad autenticazione se inviata unitamente a copia fotostatica di un documento di riconoscimento sottoscritto e in corso di validità.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4310A" w14:textId="77777777" w:rsidR="004D2170" w:rsidRDefault="004D2170" w:rsidP="00EB30BD">
    <w:pPr>
      <w:shd w:val="clear" w:color="auto" w:fill="FFFFFF"/>
      <w:spacing w:after="120"/>
      <w:jc w:val="both"/>
      <w:rPr>
        <w:spacing w:val="2"/>
      </w:rPr>
    </w:pPr>
  </w:p>
  <w:p w14:paraId="6279FC96" w14:textId="77777777" w:rsidR="004D2170" w:rsidRPr="00DC33FB" w:rsidRDefault="004D2170" w:rsidP="00EB30BD">
    <w:pPr>
      <w:shd w:val="clear" w:color="auto" w:fill="FFFFFF"/>
      <w:spacing w:after="120"/>
      <w:jc w:val="both"/>
      <w:rPr>
        <w:bCs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76145414"/>
    <w:lvl w:ilvl="0" w:tplc="FFFFFFFF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42A6A2C"/>
    <w:multiLevelType w:val="hybridMultilevel"/>
    <w:tmpl w:val="BCB2841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E7FB3"/>
    <w:multiLevelType w:val="multilevel"/>
    <w:tmpl w:val="7EC6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D405B0"/>
    <w:multiLevelType w:val="multilevel"/>
    <w:tmpl w:val="15CC9444"/>
    <w:lvl w:ilvl="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5D3189"/>
    <w:multiLevelType w:val="hybridMultilevel"/>
    <w:tmpl w:val="762CEB02"/>
    <w:lvl w:ilvl="0" w:tplc="5E065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6F25E4"/>
    <w:multiLevelType w:val="hybridMultilevel"/>
    <w:tmpl w:val="15CC9444"/>
    <w:lvl w:ilvl="0" w:tplc="E0EA2FB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E24995"/>
    <w:multiLevelType w:val="multilevel"/>
    <w:tmpl w:val="51885C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5F3B7C"/>
    <w:multiLevelType w:val="hybridMultilevel"/>
    <w:tmpl w:val="6A4C5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320B2"/>
    <w:multiLevelType w:val="multilevel"/>
    <w:tmpl w:val="2FE4A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7C5486"/>
    <w:multiLevelType w:val="hybridMultilevel"/>
    <w:tmpl w:val="CB3EC3D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F05FCC"/>
    <w:multiLevelType w:val="hybridMultilevel"/>
    <w:tmpl w:val="A87899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110D00"/>
    <w:multiLevelType w:val="multilevel"/>
    <w:tmpl w:val="76145414"/>
    <w:lvl w:ilvl="0">
      <w:start w:val="4"/>
      <w:numFmt w:val="decimal"/>
      <w:lvlText w:val="%1."/>
      <w:lvlJc w:val="left"/>
      <w:rPr>
        <w:b w:val="0"/>
      </w:rPr>
    </w:lvl>
    <w:lvl w:ilvl="1">
      <w:start w:val="1"/>
      <w:numFmt w:val="bullet"/>
      <w:lvlText w:val="-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>
    <w:nsid w:val="50FD473F"/>
    <w:multiLevelType w:val="hybridMultilevel"/>
    <w:tmpl w:val="EBD00BF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FE2CCC"/>
    <w:multiLevelType w:val="hybridMultilevel"/>
    <w:tmpl w:val="A420EEF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631FFA"/>
    <w:multiLevelType w:val="hybridMultilevel"/>
    <w:tmpl w:val="D758DE50"/>
    <w:lvl w:ilvl="0" w:tplc="E0EA2FB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4E0568A"/>
    <w:multiLevelType w:val="hybridMultilevel"/>
    <w:tmpl w:val="65D41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062D64"/>
    <w:multiLevelType w:val="multilevel"/>
    <w:tmpl w:val="47DAF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8E2B11"/>
    <w:multiLevelType w:val="hybridMultilevel"/>
    <w:tmpl w:val="7F9C0170"/>
    <w:lvl w:ilvl="0" w:tplc="3FB8DD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B2B2D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D3C6B19"/>
    <w:multiLevelType w:val="hybridMultilevel"/>
    <w:tmpl w:val="F264A60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964CF7"/>
    <w:multiLevelType w:val="multilevel"/>
    <w:tmpl w:val="C7A811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5757D1"/>
    <w:multiLevelType w:val="multilevel"/>
    <w:tmpl w:val="47DAF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7109C8"/>
    <w:multiLevelType w:val="hybridMultilevel"/>
    <w:tmpl w:val="F54E525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7112AED"/>
    <w:multiLevelType w:val="multilevel"/>
    <w:tmpl w:val="F54E525C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9737A6F"/>
    <w:multiLevelType w:val="multilevel"/>
    <w:tmpl w:val="0E3EC5AE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9E216C3"/>
    <w:multiLevelType w:val="hybridMultilevel"/>
    <w:tmpl w:val="0E3EC5AE"/>
    <w:lvl w:ilvl="0" w:tplc="E0EA2FB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E945AE"/>
    <w:multiLevelType w:val="multilevel"/>
    <w:tmpl w:val="C78CF2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DA723F"/>
    <w:multiLevelType w:val="multilevel"/>
    <w:tmpl w:val="47DAF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15"/>
  </w:num>
  <w:num w:numId="5">
    <w:abstractNumId w:val="4"/>
  </w:num>
  <w:num w:numId="6">
    <w:abstractNumId w:val="5"/>
  </w:num>
  <w:num w:numId="7">
    <w:abstractNumId w:val="10"/>
  </w:num>
  <w:num w:numId="8">
    <w:abstractNumId w:val="14"/>
  </w:num>
  <w:num w:numId="9">
    <w:abstractNumId w:val="24"/>
  </w:num>
  <w:num w:numId="10">
    <w:abstractNumId w:val="16"/>
  </w:num>
  <w:num w:numId="11">
    <w:abstractNumId w:val="19"/>
  </w:num>
  <w:num w:numId="12">
    <w:abstractNumId w:val="6"/>
  </w:num>
  <w:num w:numId="13">
    <w:abstractNumId w:val="8"/>
  </w:num>
  <w:num w:numId="14">
    <w:abstractNumId w:val="25"/>
  </w:num>
  <w:num w:numId="15">
    <w:abstractNumId w:val="2"/>
  </w:num>
  <w:num w:numId="16">
    <w:abstractNumId w:val="26"/>
  </w:num>
  <w:num w:numId="17">
    <w:abstractNumId w:val="20"/>
  </w:num>
  <w:num w:numId="18">
    <w:abstractNumId w:val="3"/>
  </w:num>
  <w:num w:numId="19">
    <w:abstractNumId w:val="21"/>
  </w:num>
  <w:num w:numId="20">
    <w:abstractNumId w:val="22"/>
  </w:num>
  <w:num w:numId="21">
    <w:abstractNumId w:val="1"/>
  </w:num>
  <w:num w:numId="22">
    <w:abstractNumId w:val="11"/>
  </w:num>
  <w:num w:numId="23">
    <w:abstractNumId w:val="18"/>
  </w:num>
  <w:num w:numId="24">
    <w:abstractNumId w:val="13"/>
  </w:num>
  <w:num w:numId="25">
    <w:abstractNumId w:val="9"/>
  </w:num>
  <w:num w:numId="26">
    <w:abstractNumId w:val="23"/>
  </w:num>
  <w:num w:numId="27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ola benvenuto">
    <w15:presenceInfo w15:providerId="Windows Live" w15:userId="692883670f1446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79"/>
    <w:rsid w:val="00000B15"/>
    <w:rsid w:val="000E35D6"/>
    <w:rsid w:val="00124FA7"/>
    <w:rsid w:val="00151479"/>
    <w:rsid w:val="001655BD"/>
    <w:rsid w:val="001A45A0"/>
    <w:rsid w:val="001B0997"/>
    <w:rsid w:val="001D4072"/>
    <w:rsid w:val="001E1BF3"/>
    <w:rsid w:val="002219BC"/>
    <w:rsid w:val="002A3E98"/>
    <w:rsid w:val="002D1F70"/>
    <w:rsid w:val="002D79CF"/>
    <w:rsid w:val="00321E0F"/>
    <w:rsid w:val="003577BF"/>
    <w:rsid w:val="004A522C"/>
    <w:rsid w:val="004B65D5"/>
    <w:rsid w:val="004D2170"/>
    <w:rsid w:val="005248AD"/>
    <w:rsid w:val="00566EA5"/>
    <w:rsid w:val="00570FF6"/>
    <w:rsid w:val="00576D37"/>
    <w:rsid w:val="005B3FE9"/>
    <w:rsid w:val="005C721D"/>
    <w:rsid w:val="006A38F8"/>
    <w:rsid w:val="006E11E7"/>
    <w:rsid w:val="00700D97"/>
    <w:rsid w:val="00752B1A"/>
    <w:rsid w:val="00783024"/>
    <w:rsid w:val="007A648B"/>
    <w:rsid w:val="00807C99"/>
    <w:rsid w:val="00832DD8"/>
    <w:rsid w:val="008A5728"/>
    <w:rsid w:val="008C47D7"/>
    <w:rsid w:val="00913F77"/>
    <w:rsid w:val="0096724D"/>
    <w:rsid w:val="00994172"/>
    <w:rsid w:val="00A1628D"/>
    <w:rsid w:val="00A21DBA"/>
    <w:rsid w:val="00AB371D"/>
    <w:rsid w:val="00AB3E53"/>
    <w:rsid w:val="00AC19E6"/>
    <w:rsid w:val="00AD0378"/>
    <w:rsid w:val="00AD0648"/>
    <w:rsid w:val="00AE4136"/>
    <w:rsid w:val="00AF0407"/>
    <w:rsid w:val="00B11240"/>
    <w:rsid w:val="00B14939"/>
    <w:rsid w:val="00B2476E"/>
    <w:rsid w:val="00B249B7"/>
    <w:rsid w:val="00B7634D"/>
    <w:rsid w:val="00C47E0B"/>
    <w:rsid w:val="00C612A5"/>
    <w:rsid w:val="00D203FB"/>
    <w:rsid w:val="00D52324"/>
    <w:rsid w:val="00D90046"/>
    <w:rsid w:val="00E20A35"/>
    <w:rsid w:val="00E52083"/>
    <w:rsid w:val="00E83E18"/>
    <w:rsid w:val="00EA6E19"/>
    <w:rsid w:val="00EB30BD"/>
    <w:rsid w:val="00EF7068"/>
    <w:rsid w:val="00F457E4"/>
    <w:rsid w:val="00F47B87"/>
    <w:rsid w:val="00FC5264"/>
    <w:rsid w:val="00FE3E06"/>
    <w:rsid w:val="00FF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E7D8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5147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13F77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913F77"/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913F7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13F77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13F77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13F77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13F77"/>
    <w:rPr>
      <w:rFonts w:ascii="Calibri" w:eastAsia="Calibri" w:hAnsi="Calibri" w:cs="Arial"/>
      <w:sz w:val="20"/>
      <w:szCs w:val="20"/>
      <w:lang w:eastAsia="it-IT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913F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13F7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913F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13F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13F77"/>
    <w:rPr>
      <w:b/>
      <w:bCs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000B1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F0407"/>
    <w:pPr>
      <w:spacing w:after="160" w:line="259" w:lineRule="auto"/>
      <w:ind w:left="720"/>
      <w:contextualSpacing/>
    </w:pPr>
  </w:style>
  <w:style w:type="paragraph" w:styleId="Revisione">
    <w:name w:val="Revision"/>
    <w:hidden/>
    <w:uiPriority w:val="99"/>
    <w:semiHidden/>
    <w:rsid w:val="00B247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5147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13F77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913F77"/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913F7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13F77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13F77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13F77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13F77"/>
    <w:rPr>
      <w:rFonts w:ascii="Calibri" w:eastAsia="Calibri" w:hAnsi="Calibri" w:cs="Arial"/>
      <w:sz w:val="20"/>
      <w:szCs w:val="20"/>
      <w:lang w:eastAsia="it-IT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913F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13F7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913F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13F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13F77"/>
    <w:rPr>
      <w:b/>
      <w:bCs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000B1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F0407"/>
    <w:pPr>
      <w:spacing w:after="160" w:line="259" w:lineRule="auto"/>
      <w:ind w:left="720"/>
      <w:contextualSpacing/>
    </w:pPr>
  </w:style>
  <w:style w:type="paragraph" w:styleId="Revisione">
    <w:name w:val="Revision"/>
    <w:hidden/>
    <w:uiPriority w:val="99"/>
    <w:semiHidden/>
    <w:rsid w:val="00B247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1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theme" Target="theme/theme1.xml"/><Relationship Id="rId22" Type="http://schemas.microsoft.com/office/2011/relationships/people" Target="people.xml"/><Relationship Id="rId23" Type="http://schemas.microsoft.com/office/2011/relationships/commentsExtended" Target="commentsExtended.xml"/><Relationship Id="rId24" Type="http://schemas.microsoft.com/office/2016/09/relationships/commentsIds" Target="commentsIds.xml"/><Relationship Id="rId10" Type="http://schemas.openxmlformats.org/officeDocument/2006/relationships/image" Target="https://encrypted-tbn0.gstatic.com/images?q=tbn:ANd9GcQ3OdRQ5uCTRf75ad-Cq_j0qdF7Bsh5tTnClZLtQOIGmUuNPAlG" TargetMode="External"/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image" Target="media/image5.png"/><Relationship Id="rId15" Type="http://schemas.openxmlformats.org/officeDocument/2006/relationships/image" Target="file://localhost/Users/ivoquaranta/Desktop/pon%20gov%20resilienza/6_Avviso%20esterno/DEF/http://www.campagnainfluenza.it/2014/img/logo_ministero_2013.png" TargetMode="External"/><Relationship Id="rId16" Type="http://schemas.openxmlformats.org/officeDocument/2006/relationships/hyperlink" Target="mailto:dgprog@postacert.sanita.it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F30E5-11C7-1946-AE96-5DD17697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7</Pages>
  <Words>1834</Words>
  <Characters>10455</Characters>
  <Application>Microsoft Macintosh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Maracchioni Tiziana</dc:creator>
  <cp:lastModifiedBy>I Q</cp:lastModifiedBy>
  <cp:revision>34</cp:revision>
  <cp:lastPrinted>2018-08-10T09:50:00Z</cp:lastPrinted>
  <dcterms:created xsi:type="dcterms:W3CDTF">2018-08-09T15:38:00Z</dcterms:created>
  <dcterms:modified xsi:type="dcterms:W3CDTF">2018-08-10T13:52:00Z</dcterms:modified>
</cp:coreProperties>
</file>